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B0" w:rsidRDefault="00B758B0" w:rsidP="00B758B0">
      <w:pPr>
        <w:tabs>
          <w:tab w:val="left" w:pos="7200"/>
          <w:tab w:val="left" w:pos="7380"/>
          <w:tab w:val="left" w:pos="7560"/>
        </w:tabs>
        <w:spacing w:line="560" w:lineRule="exact"/>
        <w:rPr>
          <w:rFonts w:eastAsia="仿宋_GB2312" w:hint="eastAsia"/>
          <w:sz w:val="32"/>
          <w:szCs w:val="32"/>
        </w:rPr>
      </w:pPr>
      <w:r w:rsidRPr="00763218">
        <w:rPr>
          <w:rFonts w:ascii="黑体" w:eastAsia="黑体" w:hAnsi="黑体" w:cs="宋体" w:hint="eastAsia"/>
          <w:kern w:val="0"/>
          <w:sz w:val="36"/>
          <w:szCs w:val="36"/>
        </w:rPr>
        <w:t>附件</w:t>
      </w:r>
    </w:p>
    <w:p w:rsidR="00B758B0" w:rsidRDefault="00B758B0" w:rsidP="00B758B0">
      <w:pPr>
        <w:tabs>
          <w:tab w:val="left" w:pos="7200"/>
          <w:tab w:val="left" w:pos="7380"/>
          <w:tab w:val="left" w:pos="7560"/>
        </w:tabs>
        <w:spacing w:line="560" w:lineRule="exact"/>
        <w:jc w:val="center"/>
        <w:rPr>
          <w:rFonts w:eastAsia="仿宋_GB2312" w:hint="eastAsia"/>
          <w:sz w:val="32"/>
          <w:szCs w:val="32"/>
        </w:rPr>
      </w:pPr>
    </w:p>
    <w:p w:rsidR="00B758B0" w:rsidRPr="00771BA9" w:rsidRDefault="00B758B0" w:rsidP="00B758B0">
      <w:pPr>
        <w:tabs>
          <w:tab w:val="left" w:pos="7200"/>
          <w:tab w:val="left" w:pos="7380"/>
          <w:tab w:val="left" w:pos="7560"/>
        </w:tabs>
        <w:spacing w:line="560" w:lineRule="exact"/>
        <w:ind w:firstLine="880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771BA9">
        <w:rPr>
          <w:rFonts w:ascii="方正小标宋简体" w:eastAsia="方正小标宋简体" w:hint="eastAsia"/>
          <w:bCs/>
          <w:kern w:val="0"/>
          <w:sz w:val="44"/>
          <w:szCs w:val="44"/>
        </w:rPr>
        <w:t>53批次不合格化妆品信息</w:t>
      </w:r>
    </w:p>
    <w:p w:rsidR="00B758B0" w:rsidRDefault="00B758B0" w:rsidP="00B758B0">
      <w:pPr>
        <w:tabs>
          <w:tab w:val="left" w:pos="7200"/>
          <w:tab w:val="left" w:pos="7380"/>
          <w:tab w:val="left" w:pos="7560"/>
        </w:tabs>
        <w:spacing w:line="560" w:lineRule="exact"/>
        <w:ind w:firstLine="640"/>
        <w:jc w:val="center"/>
        <w:rPr>
          <w:rFonts w:eastAsia="仿宋_GB2312" w:hint="eastAsia"/>
          <w:sz w:val="32"/>
          <w:szCs w:val="32"/>
        </w:rPr>
      </w:pPr>
    </w:p>
    <w:tbl>
      <w:tblPr>
        <w:tblW w:w="15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1191"/>
        <w:gridCol w:w="1020"/>
        <w:gridCol w:w="1020"/>
        <w:gridCol w:w="907"/>
        <w:gridCol w:w="907"/>
        <w:gridCol w:w="1157"/>
        <w:gridCol w:w="1134"/>
        <w:gridCol w:w="907"/>
        <w:gridCol w:w="1119"/>
        <w:gridCol w:w="1070"/>
        <w:gridCol w:w="567"/>
        <w:gridCol w:w="2665"/>
        <w:gridCol w:w="1134"/>
      </w:tblGrid>
      <w:tr w:rsidR="00B758B0" w:rsidRPr="00771BA9" w:rsidTr="0064109B">
        <w:trPr>
          <w:tblHeader/>
          <w:jc w:val="center"/>
        </w:trPr>
        <w:tc>
          <w:tcPr>
            <w:tcW w:w="381" w:type="dxa"/>
            <w:shd w:val="clear" w:color="auto" w:fill="auto"/>
            <w:vAlign w:val="center"/>
            <w:hideMark/>
          </w:tcPr>
          <w:p w:rsidR="00B758B0" w:rsidRPr="00771BA9" w:rsidRDefault="00B758B0" w:rsidP="0064109B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71BA9" w:rsidRDefault="00B758B0" w:rsidP="0064109B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样品名称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758B0" w:rsidRPr="00771BA9" w:rsidRDefault="00B758B0" w:rsidP="0064109B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标称生产企业</w:t>
            </w:r>
            <w:r w:rsidRPr="00771BA9">
              <w:rPr>
                <w:rFonts w:ascii="黑体" w:eastAsia="黑体" w:hAnsi="黑体"/>
                <w:bCs/>
                <w:kern w:val="0"/>
                <w:sz w:val="16"/>
                <w:szCs w:val="16"/>
              </w:rPr>
              <w:t>/</w:t>
            </w: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进口代理商名称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758B0" w:rsidRPr="00771BA9" w:rsidRDefault="00B758B0" w:rsidP="0064109B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标称生产企业</w:t>
            </w:r>
            <w:r w:rsidRPr="00771BA9">
              <w:rPr>
                <w:rFonts w:ascii="黑体" w:eastAsia="黑体" w:hAnsi="黑体"/>
                <w:bCs/>
                <w:kern w:val="0"/>
                <w:sz w:val="16"/>
                <w:szCs w:val="16"/>
              </w:rPr>
              <w:t>/</w:t>
            </w: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进口代理商地址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71BA9" w:rsidRDefault="00B758B0" w:rsidP="0064109B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被采样单位名称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71BA9" w:rsidRDefault="00B758B0" w:rsidP="0064109B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被采样单位地址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71BA9" w:rsidRDefault="00B758B0" w:rsidP="0064109B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包装规格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71BA9" w:rsidRDefault="00B758B0" w:rsidP="0064109B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批号</w:t>
            </w:r>
            <w:r w:rsidRPr="00771BA9">
              <w:rPr>
                <w:rFonts w:ascii="黑体" w:eastAsia="黑体" w:hAnsi="黑体"/>
                <w:bCs/>
                <w:kern w:val="0"/>
                <w:sz w:val="16"/>
                <w:szCs w:val="16"/>
              </w:rPr>
              <w:t>/</w:t>
            </w: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生产日期</w:t>
            </w:r>
            <w:r w:rsidRPr="00771BA9">
              <w:rPr>
                <w:rFonts w:ascii="黑体" w:eastAsia="黑体" w:hAnsi="黑体"/>
                <w:bCs/>
                <w:kern w:val="0"/>
                <w:sz w:val="16"/>
                <w:szCs w:val="16"/>
              </w:rPr>
              <w:t>/</w:t>
            </w: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限期使用日期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71BA9" w:rsidRDefault="00B758B0" w:rsidP="0064109B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生产地所在省份</w:t>
            </w:r>
            <w:r w:rsidRPr="00771BA9">
              <w:rPr>
                <w:rFonts w:ascii="黑体" w:eastAsia="黑体" w:hAnsi="黑体"/>
                <w:bCs/>
                <w:kern w:val="0"/>
                <w:sz w:val="16"/>
                <w:szCs w:val="16"/>
              </w:rPr>
              <w:t>/</w:t>
            </w: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进口国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71BA9" w:rsidRDefault="00B758B0" w:rsidP="0064109B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标称批准文号</w:t>
            </w:r>
            <w:r w:rsidRPr="00771BA9">
              <w:rPr>
                <w:rFonts w:ascii="黑体" w:eastAsia="黑体" w:hAnsi="黑体"/>
                <w:bCs/>
                <w:kern w:val="0"/>
                <w:sz w:val="16"/>
                <w:szCs w:val="16"/>
              </w:rPr>
              <w:t>/</w:t>
            </w: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备案号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71BA9" w:rsidRDefault="00B758B0" w:rsidP="0064109B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标称生产许可证号</w:t>
            </w:r>
            <w:r w:rsidRPr="00771BA9">
              <w:rPr>
                <w:rFonts w:ascii="黑体" w:eastAsia="黑体" w:hAnsi="黑体"/>
                <w:bCs/>
                <w:kern w:val="0"/>
                <w:sz w:val="16"/>
                <w:szCs w:val="16"/>
              </w:rPr>
              <w:t>/</w:t>
            </w: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卫生许可证号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71BA9" w:rsidRDefault="00B758B0" w:rsidP="0064109B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检验机构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71BA9" w:rsidRDefault="00B758B0" w:rsidP="0064109B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不合格项目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71BA9" w:rsidRDefault="00B758B0" w:rsidP="0064109B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16"/>
                <w:szCs w:val="16"/>
              </w:rPr>
            </w:pPr>
            <w:r w:rsidRPr="00771BA9">
              <w:rPr>
                <w:rFonts w:ascii="黑体" w:eastAsia="黑体" w:hAnsi="黑体" w:hint="eastAsia"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B758B0" w:rsidRPr="00763218" w:rsidTr="0064109B">
        <w:trPr>
          <w:trHeight w:val="1474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花嫉温和染发膏</w:t>
            </w:r>
            <w:r w:rsidRPr="00763218">
              <w:rPr>
                <w:kern w:val="0"/>
                <w:sz w:val="16"/>
                <w:szCs w:val="16"/>
              </w:rPr>
              <w:t xml:space="preserve"> 5N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自然褐色套装（花嫉温和染发膏</w:t>
            </w:r>
            <w:r w:rsidRPr="00763218">
              <w:rPr>
                <w:kern w:val="0"/>
                <w:sz w:val="16"/>
                <w:szCs w:val="16"/>
              </w:rPr>
              <w:t xml:space="preserve"> 5N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自然褐色</w:t>
            </w:r>
            <w:r w:rsidRPr="00763218">
              <w:rPr>
                <w:kern w:val="0"/>
                <w:sz w:val="16"/>
                <w:szCs w:val="16"/>
              </w:rPr>
              <w:t>+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辅酶炫彩发用精华素）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殊眼国际贸易（上海）有限公司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上海市浦东新区浦东南路</w:t>
            </w:r>
            <w:r w:rsidRPr="00763218">
              <w:rPr>
                <w:kern w:val="0"/>
                <w:sz w:val="16"/>
                <w:szCs w:val="16"/>
              </w:rPr>
              <w:t>1101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号远东大厦</w:t>
            </w:r>
            <w:r w:rsidRPr="00763218">
              <w:rPr>
                <w:kern w:val="0"/>
                <w:sz w:val="16"/>
                <w:szCs w:val="16"/>
              </w:rPr>
              <w:t>1414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室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绍兴市上虞区孝彦化妆品店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浙江省绍兴市上虞区称山北路</w:t>
            </w:r>
            <w:r w:rsidRPr="00763218">
              <w:rPr>
                <w:kern w:val="0"/>
                <w:sz w:val="16"/>
                <w:szCs w:val="16"/>
              </w:rPr>
              <w:t>399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  <w:r w:rsidRPr="00763218">
              <w:rPr>
                <w:kern w:val="0"/>
                <w:sz w:val="16"/>
                <w:szCs w:val="16"/>
              </w:rPr>
              <w:t>1017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商铺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染发膏第一剂</w:t>
            </w:r>
            <w:r w:rsidRPr="00763218">
              <w:rPr>
                <w:kern w:val="0"/>
                <w:sz w:val="16"/>
                <w:szCs w:val="16"/>
              </w:rPr>
              <w:t>68g+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第二剂</w:t>
            </w:r>
            <w:r w:rsidRPr="00763218">
              <w:rPr>
                <w:kern w:val="0"/>
                <w:sz w:val="16"/>
                <w:szCs w:val="16"/>
              </w:rPr>
              <w:t>68g+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精华素</w:t>
            </w:r>
            <w:r w:rsidRPr="00763218">
              <w:rPr>
                <w:kern w:val="0"/>
                <w:sz w:val="16"/>
                <w:szCs w:val="16"/>
              </w:rPr>
              <w:t>5ml/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170220/3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韩国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染发膏：国妆特进字</w:t>
            </w:r>
            <w:r w:rsidRPr="00763218">
              <w:rPr>
                <w:kern w:val="0"/>
                <w:sz w:val="16"/>
                <w:szCs w:val="16"/>
              </w:rPr>
              <w:t>J20151255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；精华素：国妆备进字</w:t>
            </w:r>
            <w:r w:rsidRPr="00763218">
              <w:rPr>
                <w:kern w:val="0"/>
                <w:sz w:val="16"/>
                <w:szCs w:val="16"/>
              </w:rPr>
              <w:t>J20146160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浙江省食品药品检验研究院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检出禁用组分：邻氨基苯酚；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检出批件及标签未标识的染发剂：甲苯</w:t>
            </w:r>
            <w:r w:rsidRPr="00763218">
              <w:rPr>
                <w:kern w:val="0"/>
                <w:sz w:val="16"/>
                <w:szCs w:val="16"/>
              </w:rPr>
              <w:t>2,5-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二胺硫酸盐、间氨基苯酚和间苯二酚。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3515"/>
          <w:jc w:val="center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凯维斯染发膏</w:t>
            </w:r>
            <w:r w:rsidRPr="00763218">
              <w:rPr>
                <w:kern w:val="0"/>
                <w:sz w:val="16"/>
                <w:szCs w:val="16"/>
              </w:rPr>
              <w:t>(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栗子色</w:t>
            </w:r>
            <w:r w:rsidRPr="00763218">
              <w:rPr>
                <w:kern w:val="0"/>
                <w:sz w:val="16"/>
                <w:szCs w:val="16"/>
              </w:rPr>
              <w:t>)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5.3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板栗）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广州市凯维斯化妆品有限公司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广东省广州市白云区钟落潭镇良园中路</w:t>
            </w:r>
            <w:r w:rsidRPr="00763218">
              <w:rPr>
                <w:kern w:val="0"/>
                <w:sz w:val="16"/>
                <w:szCs w:val="16"/>
              </w:rPr>
              <w:t>4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  <w:r w:rsidRPr="00763218">
              <w:rPr>
                <w:kern w:val="0"/>
                <w:sz w:val="16"/>
                <w:szCs w:val="16"/>
              </w:rPr>
              <w:t>102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房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西丰县西丰镇万众理发工具商店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辽宁省铁岭市西丰县西丰镇解放委五组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120ml*2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201712230501/20201222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G20121236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20161261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辽宁省药品检验检测院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检出禁用组分：邻氨基苯酚；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该产品批件与标签标识不一致；批件标识保质期</w:t>
            </w:r>
            <w:r w:rsidRPr="00763218">
              <w:rPr>
                <w:kern w:val="0"/>
                <w:sz w:val="16"/>
                <w:szCs w:val="16"/>
              </w:rPr>
              <w:t>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年，产品包装保质期为</w:t>
            </w:r>
            <w:r w:rsidRPr="00763218">
              <w:rPr>
                <w:kern w:val="0"/>
                <w:sz w:val="16"/>
                <w:szCs w:val="16"/>
              </w:rPr>
              <w:t>3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年；</w:t>
            </w:r>
            <w:r w:rsidRPr="00763218">
              <w:rPr>
                <w:kern w:val="0"/>
                <w:sz w:val="16"/>
                <w:szCs w:val="16"/>
              </w:rPr>
              <w:br/>
              <w:t>3.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未检出标签标识的染发剂：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763218">
              <w:rPr>
                <w:kern w:val="0"/>
                <w:sz w:val="16"/>
                <w:szCs w:val="16"/>
              </w:rPr>
              <w:t>-2-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羟基甲苯、</w:t>
            </w:r>
            <w:r w:rsidRPr="00763218">
              <w:rPr>
                <w:kern w:val="0"/>
                <w:sz w:val="16"/>
                <w:szCs w:val="16"/>
              </w:rPr>
              <w:t>2,4-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二氨基苯氧基乙醇盐酸盐，未检出批件标识的染发剂：间苯二酚、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763218">
              <w:rPr>
                <w:kern w:val="0"/>
                <w:sz w:val="16"/>
                <w:szCs w:val="16"/>
              </w:rPr>
              <w:t>-2-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763218">
              <w:rPr>
                <w:kern w:val="0"/>
                <w:sz w:val="16"/>
                <w:szCs w:val="16"/>
              </w:rPr>
              <w:br/>
              <w:t>4.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检出标签未标识的染发剂：对苯二胺、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氨基间甲酚，检出批件未标识的染发剂：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氨基间甲酚。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1476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凯维斯染发膏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广州市凯维斯化妆品有限公司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广东省广州市白云区钟落潭镇良园中路</w:t>
            </w:r>
            <w:r w:rsidRPr="00763218">
              <w:rPr>
                <w:kern w:val="0"/>
                <w:sz w:val="16"/>
                <w:szCs w:val="16"/>
              </w:rPr>
              <w:t>4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  <w:r w:rsidRPr="00763218">
              <w:rPr>
                <w:kern w:val="0"/>
                <w:sz w:val="16"/>
                <w:szCs w:val="16"/>
              </w:rPr>
              <w:t>102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房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平凉市崆峒区青丝美容美发用品店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甘肃省平凉市崆峒区解放路百兴园楼下门面房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201710090601/20201008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G20121220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20161261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甘肃省药品检验研究院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检出禁用组分：邻氨基苯酚；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该产品批件与标签标识不一致；</w:t>
            </w:r>
            <w:r w:rsidRPr="00763218">
              <w:rPr>
                <w:kern w:val="0"/>
                <w:sz w:val="16"/>
                <w:szCs w:val="16"/>
              </w:rPr>
              <w:br/>
              <w:t>3.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未检出标签标识的染发剂：间苯二酚、</w:t>
            </w:r>
            <w:r w:rsidRPr="00763218">
              <w:rPr>
                <w:kern w:val="0"/>
                <w:sz w:val="16"/>
                <w:szCs w:val="16"/>
              </w:rPr>
              <w:t>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甲基间苯二酚、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763218">
              <w:rPr>
                <w:kern w:val="0"/>
                <w:sz w:val="16"/>
                <w:szCs w:val="16"/>
              </w:rPr>
              <w:t>-2-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3118"/>
          <w:jc w:val="center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凯维斯染发膏（栗棕色）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铁东区鼎诚美容美发用品商行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辽宁省鞍山市铁东区长甸南街</w:t>
            </w:r>
            <w:r w:rsidRPr="00763218">
              <w:rPr>
                <w:kern w:val="0"/>
                <w:sz w:val="16"/>
                <w:szCs w:val="16"/>
              </w:rPr>
              <w:t>33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240ml/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2017/02/28/20170228/2020/02/27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G20090793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GD·FDA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2003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763218">
              <w:rPr>
                <w:kern w:val="0"/>
                <w:sz w:val="16"/>
                <w:szCs w:val="16"/>
              </w:rPr>
              <w:t>29-XK-2513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辽宁省药品检验检测院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该产品批件与标签标识不一致，批件标识保质期</w:t>
            </w:r>
            <w:r w:rsidRPr="00763218">
              <w:rPr>
                <w:kern w:val="0"/>
                <w:sz w:val="16"/>
                <w:szCs w:val="16"/>
              </w:rPr>
              <w:t>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年，产品包装保质期为</w:t>
            </w:r>
            <w:r w:rsidRPr="00763218">
              <w:rPr>
                <w:kern w:val="0"/>
                <w:sz w:val="16"/>
                <w:szCs w:val="16"/>
              </w:rPr>
              <w:t>3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年；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标签标识了禁用物质：邻氨基苯酚；</w:t>
            </w:r>
            <w:r w:rsidRPr="00763218">
              <w:rPr>
                <w:kern w:val="0"/>
                <w:sz w:val="16"/>
                <w:szCs w:val="16"/>
              </w:rPr>
              <w:br/>
              <w:t>3.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检出标签未标识的染发剂：甲苯</w:t>
            </w:r>
            <w:r w:rsidRPr="00763218">
              <w:rPr>
                <w:kern w:val="0"/>
                <w:sz w:val="16"/>
                <w:szCs w:val="16"/>
              </w:rPr>
              <w:t>-2,5-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二胺硫酸盐，</w:t>
            </w:r>
            <w:r w:rsidRPr="00763218">
              <w:rPr>
                <w:kern w:val="0"/>
                <w:sz w:val="16"/>
                <w:szCs w:val="16"/>
              </w:rPr>
              <w:t>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甲基间苯二酚，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763218">
              <w:rPr>
                <w:kern w:val="0"/>
                <w:sz w:val="16"/>
                <w:szCs w:val="16"/>
              </w:rPr>
              <w:t>-2-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羟基甲苯，</w:t>
            </w:r>
            <w:r w:rsidRPr="00763218">
              <w:rPr>
                <w:kern w:val="0"/>
                <w:sz w:val="16"/>
                <w:szCs w:val="16"/>
              </w:rPr>
              <w:t>2,4-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二氨基苯氧基乙醇盐酸盐，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氨基间甲酚，</w:t>
            </w:r>
            <w:r w:rsidRPr="00763218">
              <w:rPr>
                <w:kern w:val="0"/>
                <w:sz w:val="16"/>
                <w:szCs w:val="16"/>
              </w:rPr>
              <w:t>N,N-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双（</w:t>
            </w:r>
            <w:r w:rsidRPr="00763218">
              <w:rPr>
                <w:kern w:val="0"/>
                <w:sz w:val="16"/>
                <w:szCs w:val="16"/>
              </w:rPr>
              <w:t>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羟乙基）对苯二胺硫酸盐；</w:t>
            </w:r>
            <w:r w:rsidRPr="00763218">
              <w:rPr>
                <w:kern w:val="0"/>
                <w:sz w:val="16"/>
                <w:szCs w:val="16"/>
              </w:rPr>
              <w:br/>
              <w:t>4.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检出批件未标识的染发剂：对苯二胺，间氨基苯酚，间苯二酚，甲苯</w:t>
            </w:r>
            <w:r w:rsidRPr="00763218">
              <w:rPr>
                <w:kern w:val="0"/>
                <w:sz w:val="16"/>
                <w:szCs w:val="16"/>
              </w:rPr>
              <w:t>-2,5-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二胺硫酸盐，</w:t>
            </w:r>
            <w:r w:rsidRPr="00763218">
              <w:rPr>
                <w:kern w:val="0"/>
                <w:sz w:val="16"/>
                <w:szCs w:val="16"/>
              </w:rPr>
              <w:t>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甲基间苯二酚。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1701"/>
          <w:jc w:val="center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凯维斯染发膏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凯里市营盘东路侯浪百通美容美发用品总汇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贵州省黔东南苗族侗族自治州凯里市营盘东路金商住楼</w:t>
            </w:r>
            <w:r w:rsidRPr="00763218">
              <w:rPr>
                <w:kern w:val="0"/>
                <w:sz w:val="16"/>
                <w:szCs w:val="16"/>
              </w:rPr>
              <w:t>7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号门面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净含量：</w:t>
            </w:r>
            <w:r w:rsidRPr="00763218">
              <w:rPr>
                <w:kern w:val="0"/>
                <w:sz w:val="16"/>
                <w:szCs w:val="16"/>
              </w:rPr>
              <w:t>100ml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A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剂：</w:t>
            </w:r>
            <w:r w:rsidRPr="00763218">
              <w:rPr>
                <w:kern w:val="0"/>
                <w:sz w:val="16"/>
                <w:szCs w:val="16"/>
              </w:rPr>
              <w:t>50ml+B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剂：</w:t>
            </w:r>
            <w:r w:rsidRPr="00763218">
              <w:rPr>
                <w:kern w:val="0"/>
                <w:sz w:val="16"/>
                <w:szCs w:val="16"/>
              </w:rPr>
              <w:t>50ml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2017/05/15/2020/05/14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G20120413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GD·FDA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2003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）卫妆准字：</w:t>
            </w:r>
            <w:r w:rsidRPr="00763218">
              <w:rPr>
                <w:kern w:val="0"/>
                <w:sz w:val="16"/>
                <w:szCs w:val="16"/>
              </w:rPr>
              <w:t>29-XK-2513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贵州省食品药品检验所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该产品批件与标签标识不一致，标签标识了禁用物质邻氨基苯酚；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检出批件未标识的染发剂：间氨基苯酚，检出批件及标签未标识的染发剂：苯基甲基吡唑啉酮</w:t>
            </w:r>
            <w:r w:rsidRPr="00763218">
              <w:rPr>
                <w:kern w:val="0"/>
                <w:sz w:val="16"/>
                <w:szCs w:val="16"/>
              </w:rPr>
              <w:br/>
              <w:t>3.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未检出批件标识的染发剂：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763218">
              <w:rPr>
                <w:kern w:val="0"/>
                <w:sz w:val="16"/>
                <w:szCs w:val="16"/>
              </w:rPr>
              <w:t>-2-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1920"/>
          <w:jc w:val="center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凯维斯染发膏（栗子色）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青铜峡市文氏美容美发用品经销店</w:t>
            </w:r>
            <w:r w:rsidRPr="00763218"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宁夏吴忠市青铜峡市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120 ml ×2 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201710090601/20201008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G20121236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20161261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谱尼测试集团深圳有限公司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该产品批件与标签标识不一致；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未检出标签标识的染发剂：</w:t>
            </w:r>
            <w:r w:rsidRPr="00763218">
              <w:rPr>
                <w:kern w:val="0"/>
                <w:sz w:val="16"/>
                <w:szCs w:val="16"/>
              </w:rPr>
              <w:t>N,N-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双</w:t>
            </w:r>
            <w:r w:rsidRPr="00763218">
              <w:rPr>
                <w:kern w:val="0"/>
                <w:sz w:val="16"/>
                <w:szCs w:val="16"/>
              </w:rPr>
              <w:t>(2-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羟乙基</w:t>
            </w:r>
            <w:r w:rsidRPr="00763218">
              <w:rPr>
                <w:kern w:val="0"/>
                <w:sz w:val="16"/>
                <w:szCs w:val="16"/>
              </w:rPr>
              <w:t>)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对苯二胺硫酸盐；</w:t>
            </w:r>
            <w:r w:rsidRPr="00763218">
              <w:rPr>
                <w:kern w:val="0"/>
                <w:sz w:val="16"/>
                <w:szCs w:val="16"/>
              </w:rPr>
              <w:br/>
              <w:t>3.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检出标签未标识的染发剂：对苯二胺、间苯二酚、对氨基苯酚，检出批件未标识的染发剂：对氨基苯酚、</w:t>
            </w:r>
            <w:r w:rsidRPr="00763218">
              <w:rPr>
                <w:kern w:val="0"/>
                <w:sz w:val="16"/>
                <w:szCs w:val="16"/>
              </w:rPr>
              <w:t>2,4-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二氨基苯氧基乙醇盐酸盐、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氨基间甲酚。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226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彩语章华护染焗油（</w:t>
            </w:r>
            <w:r w:rsidRPr="00763218">
              <w:rPr>
                <w:kern w:val="0"/>
                <w:sz w:val="16"/>
                <w:szCs w:val="16"/>
              </w:rPr>
              <w:t>8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浙江章华保健美发实业有限公司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浙江省台州市黄岩区东城开发区龙浦路</w:t>
            </w:r>
            <w:r w:rsidRPr="00763218">
              <w:rPr>
                <w:kern w:val="0"/>
                <w:sz w:val="16"/>
                <w:szCs w:val="16"/>
              </w:rPr>
              <w:t>16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明溪县满家乐超市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福建省三明市明溪县雪峰镇惠利金茂广场</w:t>
            </w:r>
            <w:r w:rsidRPr="00763218">
              <w:rPr>
                <w:kern w:val="0"/>
                <w:sz w:val="16"/>
                <w:szCs w:val="16"/>
              </w:rPr>
              <w:t>F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区负一层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130ml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21868227-D/20191226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浙江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G20101333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1990)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卫妆准字</w:t>
            </w:r>
            <w:r w:rsidRPr="00763218">
              <w:rPr>
                <w:kern w:val="0"/>
                <w:sz w:val="16"/>
                <w:szCs w:val="16"/>
              </w:rPr>
              <w:t>08-XK-0030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福建省食品药品质量检验研究院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该产品批件与标签标识不一致；标签标识了禁用物质：邻氨基苯酚；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检出标签及批件未标识的染发剂：对氨基苯酚、间苯二酚、</w:t>
            </w:r>
            <w:r w:rsidRPr="00763218">
              <w:rPr>
                <w:kern w:val="0"/>
                <w:sz w:val="16"/>
                <w:szCs w:val="16"/>
              </w:rPr>
              <w:t>2,4-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763218">
              <w:rPr>
                <w:rFonts w:ascii="宋体" w:hAnsi="宋体" w:cs="宋体" w:hint="eastAsia"/>
                <w:kern w:val="0"/>
                <w:sz w:val="16"/>
                <w:szCs w:val="16"/>
              </w:rPr>
              <w:t>经台州市黄岩区市场监督管理局到企业现场核查，企业声称是假冒产品。</w:t>
            </w:r>
          </w:p>
        </w:tc>
      </w:tr>
      <w:tr w:rsidR="00B758B0" w:rsidRPr="00763218" w:rsidTr="0064109B">
        <w:trPr>
          <w:trHeight w:val="1871"/>
          <w:jc w:val="center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章华护染焗油</w:t>
            </w:r>
            <w:r w:rsidRPr="00763218">
              <w:rPr>
                <w:kern w:val="0"/>
                <w:sz w:val="16"/>
                <w:szCs w:val="16"/>
              </w:rPr>
              <w:t>(14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  <w:r w:rsidRPr="00763218">
              <w:rPr>
                <w:kern w:val="0"/>
                <w:sz w:val="16"/>
                <w:szCs w:val="16"/>
              </w:rPr>
              <w:t>)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沧州盐百购物广场有限公司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河北省沧州市新华区千童南大道与九河路交汇处西南角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60ml+60ml+10ml+10ml/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53877528/20200527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浙江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G20101435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浙妆</w:t>
            </w:r>
            <w:r w:rsidRPr="00763218">
              <w:rPr>
                <w:kern w:val="0"/>
                <w:sz w:val="16"/>
                <w:szCs w:val="16"/>
              </w:rPr>
              <w:t>20160040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河北省药品检验研究院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763218">
              <w:rPr>
                <w:rFonts w:ascii="宋体" w:hAnsi="宋体" w:cs="宋体" w:hint="eastAsia"/>
                <w:kern w:val="0"/>
                <w:sz w:val="16"/>
                <w:szCs w:val="16"/>
              </w:rPr>
              <w:t>检出批件及标签未标识的染发剂：间氨基苯酚。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763218">
              <w:rPr>
                <w:rFonts w:ascii="宋体" w:hAnsi="宋体" w:cs="宋体" w:hint="eastAsia"/>
                <w:kern w:val="0"/>
                <w:sz w:val="16"/>
                <w:szCs w:val="16"/>
              </w:rPr>
              <w:t>经台州市黄岩区市场监督管理局到企业现场核查，企业声称是假冒产品。</w:t>
            </w:r>
          </w:p>
        </w:tc>
      </w:tr>
      <w:tr w:rsidR="00B758B0" w:rsidRPr="00763218" w:rsidTr="0064109B">
        <w:trPr>
          <w:trHeight w:val="1928"/>
          <w:jc w:val="center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章华护染香波自然黑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泰州市海陵区佳佳化妆品店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江苏省泰州市海陵区财富广场裙楼商铺一层合</w:t>
            </w:r>
            <w:r w:rsidRPr="00763218">
              <w:rPr>
                <w:kern w:val="0"/>
                <w:sz w:val="16"/>
                <w:szCs w:val="16"/>
              </w:rPr>
              <w:t>36201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A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剂</w:t>
            </w:r>
            <w:r w:rsidRPr="00763218">
              <w:rPr>
                <w:kern w:val="0"/>
                <w:sz w:val="16"/>
                <w:szCs w:val="16"/>
              </w:rPr>
              <w:t>25ml/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763218">
              <w:rPr>
                <w:kern w:val="0"/>
                <w:sz w:val="16"/>
                <w:szCs w:val="16"/>
              </w:rPr>
              <w:t>×1+B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剂</w:t>
            </w:r>
            <w:r w:rsidRPr="00763218">
              <w:rPr>
                <w:kern w:val="0"/>
                <w:sz w:val="16"/>
                <w:szCs w:val="16"/>
              </w:rPr>
              <w:t>25ml/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763218">
              <w:rPr>
                <w:kern w:val="0"/>
                <w:sz w:val="16"/>
                <w:szCs w:val="16"/>
              </w:rPr>
              <w:t>×1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</w:t>
            </w:r>
            <w:r w:rsidRPr="00763218">
              <w:rPr>
                <w:kern w:val="0"/>
                <w:sz w:val="16"/>
                <w:szCs w:val="16"/>
              </w:rPr>
              <w:t>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外包装批号：</w:t>
            </w:r>
            <w:r w:rsidRPr="00763218">
              <w:rPr>
                <w:kern w:val="0"/>
                <w:sz w:val="16"/>
                <w:szCs w:val="16"/>
              </w:rPr>
              <w:t>20877916-D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；内包装批号：</w:t>
            </w:r>
            <w:r w:rsidRPr="00763218">
              <w:rPr>
                <w:kern w:val="0"/>
                <w:sz w:val="16"/>
                <w:szCs w:val="16"/>
              </w:rPr>
              <w:t>A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剂：</w:t>
            </w:r>
            <w:r w:rsidRPr="00763218">
              <w:rPr>
                <w:kern w:val="0"/>
                <w:sz w:val="16"/>
                <w:szCs w:val="16"/>
              </w:rPr>
              <w:t>20877904/2020-09-15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浙江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G20110327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浙妆</w:t>
            </w:r>
            <w:r w:rsidRPr="00763218">
              <w:rPr>
                <w:kern w:val="0"/>
                <w:sz w:val="16"/>
                <w:szCs w:val="16"/>
              </w:rPr>
              <w:t>20160040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江苏省食品药品监督检验研究院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</w:t>
            </w:r>
            <w:r w:rsidRPr="00763218">
              <w:rPr>
                <w:kern w:val="0"/>
                <w:sz w:val="16"/>
                <w:szCs w:val="16"/>
              </w:rPr>
              <w:t>N,N-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双</w:t>
            </w:r>
            <w:r w:rsidRPr="00763218">
              <w:rPr>
                <w:kern w:val="0"/>
                <w:sz w:val="16"/>
                <w:szCs w:val="16"/>
              </w:rPr>
              <w:t>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羟乙基）对苯二胺硫酸盐。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763218">
              <w:rPr>
                <w:rFonts w:ascii="宋体" w:hAnsi="宋体" w:cs="宋体" w:hint="eastAsia"/>
                <w:kern w:val="0"/>
                <w:sz w:val="16"/>
                <w:szCs w:val="16"/>
              </w:rPr>
              <w:t>经台州市黄岩区市场监督管理局到企业现场核查，企业声称是假冒产品。</w:t>
            </w:r>
          </w:p>
        </w:tc>
      </w:tr>
      <w:tr w:rsidR="00B758B0" w:rsidRPr="00763218" w:rsidTr="0064109B">
        <w:trPr>
          <w:trHeight w:val="1984"/>
          <w:jc w:val="center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章华牌杰彩焗油染发霜（</w:t>
            </w:r>
            <w:r w:rsidRPr="00763218">
              <w:rPr>
                <w:kern w:val="0"/>
                <w:sz w:val="16"/>
                <w:szCs w:val="16"/>
              </w:rPr>
              <w:t>30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）自然黑色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巴林左旗林东西城区万福超市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内蒙古赤峰市巴林左旗林东西城区五道街契丹城市广场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122ml/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30877215-D/30877213/20210214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浙江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G20110329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(1990)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卫妆准字</w:t>
            </w:r>
            <w:r w:rsidRPr="00763218">
              <w:rPr>
                <w:kern w:val="0"/>
                <w:sz w:val="16"/>
                <w:szCs w:val="16"/>
              </w:rPr>
              <w:t>08-XK-0030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内蒙古药品检验研究院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氨基间甲酚，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氯间苯二酚，</w:t>
            </w:r>
            <w:r w:rsidRPr="00763218">
              <w:rPr>
                <w:kern w:val="0"/>
                <w:sz w:val="16"/>
                <w:szCs w:val="16"/>
              </w:rPr>
              <w:t>1,5-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萘二酚。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763218">
              <w:rPr>
                <w:rFonts w:ascii="宋体" w:hAnsi="宋体" w:cs="宋体" w:hint="eastAsia"/>
                <w:kern w:val="0"/>
                <w:sz w:val="16"/>
                <w:szCs w:val="16"/>
              </w:rPr>
              <w:t>经台州市黄岩区市场监督管理局到企业现场核查，企业声称是假冒产品。</w:t>
            </w:r>
          </w:p>
        </w:tc>
      </w:tr>
      <w:tr w:rsidR="00B758B0" w:rsidRPr="00763218" w:rsidTr="0064109B">
        <w:trPr>
          <w:trHeight w:val="190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野果珍牌天峰染发焗油（自然黑）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浙江章华保健美发实业有限公司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浙江省台州市黄岩区东城开发区龙浦路</w:t>
            </w:r>
            <w:r w:rsidRPr="00763218">
              <w:rPr>
                <w:kern w:val="0"/>
                <w:sz w:val="16"/>
                <w:szCs w:val="16"/>
              </w:rPr>
              <w:t>16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巴林右旗南方化妆品店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内蒙古自治区赤峰市巴林右旗大板镇查干沐沦街东段北侧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170ml×2/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209881142-D/20978925/20210113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浙江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2NG20121478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浙妆</w:t>
            </w:r>
            <w:r w:rsidRPr="00763218">
              <w:rPr>
                <w:kern w:val="0"/>
                <w:sz w:val="16"/>
                <w:szCs w:val="16"/>
              </w:rPr>
              <w:t>20160040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内蒙古药品检验研究院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未检出批件及标签标识的染发剂：对氨基苯酚，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763218">
              <w:rPr>
                <w:kern w:val="0"/>
                <w:sz w:val="16"/>
                <w:szCs w:val="16"/>
              </w:rPr>
              <w:t>-2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763218">
              <w:rPr>
                <w:rFonts w:ascii="宋体" w:hAnsi="宋体" w:cs="宋体" w:hint="eastAsia"/>
                <w:kern w:val="0"/>
                <w:sz w:val="16"/>
                <w:szCs w:val="16"/>
              </w:rPr>
              <w:t>经台州市黄岩区市场监督管理局到企业现场核查，企业声称是假冒产品。</w:t>
            </w:r>
          </w:p>
        </w:tc>
      </w:tr>
      <w:tr w:rsidR="00B758B0" w:rsidRPr="00763218" w:rsidTr="0064109B">
        <w:trPr>
          <w:trHeight w:val="1440"/>
          <w:jc w:val="center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天峰染发焗油</w:t>
            </w:r>
            <w:r w:rsidRPr="00763218">
              <w:rPr>
                <w:kern w:val="0"/>
                <w:sz w:val="16"/>
                <w:szCs w:val="16"/>
              </w:rPr>
              <w:t>5.66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海拉尔区海珍美容美发用品商店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内蒙古自治区呼伦贝尔市天信小区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130ml/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38877818-D/38877817/20200817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浙江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G20100901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浙妆</w:t>
            </w:r>
            <w:r w:rsidRPr="00763218">
              <w:rPr>
                <w:kern w:val="0"/>
                <w:sz w:val="16"/>
                <w:szCs w:val="16"/>
              </w:rPr>
              <w:t>20160040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内蒙古药品检验研究院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</w:t>
            </w:r>
            <w:r w:rsidRPr="00763218">
              <w:rPr>
                <w:kern w:val="0"/>
                <w:sz w:val="16"/>
                <w:szCs w:val="16"/>
              </w:rPr>
              <w:t>1-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萘酚，对氨基苯酚。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763218">
              <w:rPr>
                <w:rFonts w:ascii="宋体" w:hAnsi="宋体" w:cs="宋体" w:hint="eastAsia"/>
                <w:kern w:val="0"/>
                <w:sz w:val="16"/>
                <w:szCs w:val="16"/>
              </w:rPr>
              <w:t>经台州市黄岩区市场监督管理局到企业现场核查，企业声称是假冒产品。</w:t>
            </w:r>
          </w:p>
        </w:tc>
      </w:tr>
      <w:tr w:rsidR="00B758B0" w:rsidRPr="00763218" w:rsidTr="0064109B">
        <w:trPr>
          <w:trHeight w:val="2381"/>
          <w:jc w:val="center"/>
        </w:trPr>
        <w:tc>
          <w:tcPr>
            <w:tcW w:w="38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一梳黑焗油染膏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南阳市澳福来实业有限责任公司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河南省南阳市镇平县工业园区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天津瑞澄大药房连锁有限公司晨阳道店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天津市河东区晨阳道帝旺温泉花园雨花居</w:t>
            </w:r>
            <w:r w:rsidRPr="00763218">
              <w:rPr>
                <w:kern w:val="0"/>
                <w:sz w:val="16"/>
                <w:szCs w:val="16"/>
              </w:rPr>
              <w:t>1-2-102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100ml+100ml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20180101/20180102/2021.01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河南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G20161769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豫妆</w:t>
            </w:r>
            <w:r w:rsidRPr="00763218">
              <w:rPr>
                <w:kern w:val="0"/>
                <w:sz w:val="16"/>
                <w:szCs w:val="16"/>
              </w:rPr>
              <w:t>20160005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天津市药品检验研究院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763218">
              <w:rPr>
                <w:rFonts w:ascii="宋体" w:hAnsi="宋体" w:cs="宋体" w:hint="eastAsia"/>
                <w:kern w:val="0"/>
                <w:sz w:val="16"/>
                <w:szCs w:val="16"/>
              </w:rPr>
              <w:t>未检出批件及标签标识的染发剂：间氨基苯酚。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1587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安之酸营养久益彩染焗油膏（酒红）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北京贵佳美工贸有限公司；委托方：北京御奇日通化妆品有限公司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北京市顺义区马坡镇衙门村吉祥路</w:t>
            </w:r>
            <w:r w:rsidRPr="00763218">
              <w:rPr>
                <w:kern w:val="0"/>
                <w:sz w:val="16"/>
                <w:szCs w:val="16"/>
              </w:rPr>
              <w:t>57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号；委托单位地址：北京丰台区潘家庙路</w:t>
            </w:r>
            <w:r w:rsidRPr="00763218">
              <w:rPr>
                <w:kern w:val="0"/>
                <w:sz w:val="16"/>
                <w:szCs w:val="16"/>
              </w:rPr>
              <w:t>9</w:t>
            </w:r>
            <w:r w:rsidRPr="00763218">
              <w:rPr>
                <w:kern w:val="0"/>
                <w:sz w:val="16"/>
                <w:szCs w:val="16"/>
              </w:rPr>
              <w:t>号院</w:t>
            </w:r>
            <w:r w:rsidRPr="00763218">
              <w:rPr>
                <w:kern w:val="0"/>
                <w:sz w:val="16"/>
                <w:szCs w:val="16"/>
              </w:rPr>
              <w:t>14</w:t>
            </w:r>
            <w:r w:rsidRPr="00763218">
              <w:rPr>
                <w:kern w:val="0"/>
                <w:sz w:val="16"/>
                <w:szCs w:val="16"/>
              </w:rPr>
              <w:t>号楼</w:t>
            </w:r>
            <w:r w:rsidRPr="00763218">
              <w:rPr>
                <w:kern w:val="0"/>
                <w:sz w:val="16"/>
                <w:szCs w:val="16"/>
              </w:rPr>
              <w:t>519</w:t>
            </w:r>
            <w:r w:rsidRPr="00763218"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合肥康之源大药房有限责任公司天鹅湖店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安徽省合肥市蜀山区政务区南二环路</w:t>
            </w:r>
            <w:r w:rsidRPr="00763218">
              <w:rPr>
                <w:kern w:val="0"/>
                <w:sz w:val="16"/>
                <w:szCs w:val="16"/>
              </w:rPr>
              <w:t>3818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号合肥天鹅湖万达广场</w:t>
            </w:r>
            <w:r w:rsidRPr="00763218">
              <w:rPr>
                <w:kern w:val="0"/>
                <w:sz w:val="16"/>
                <w:szCs w:val="16"/>
              </w:rPr>
              <w:t>1-8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幢</w:t>
            </w:r>
            <w:r w:rsidRPr="00763218">
              <w:rPr>
                <w:kern w:val="0"/>
                <w:sz w:val="16"/>
                <w:szCs w:val="16"/>
              </w:rPr>
              <w:t>6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商</w:t>
            </w:r>
            <w:r w:rsidRPr="00763218">
              <w:rPr>
                <w:kern w:val="0"/>
                <w:sz w:val="16"/>
                <w:szCs w:val="16"/>
              </w:rPr>
              <w:t>-126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130g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RJMAC-26/2021-03-25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北京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G20151392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京妆</w:t>
            </w:r>
            <w:r w:rsidRPr="00763218">
              <w:rPr>
                <w:kern w:val="0"/>
                <w:sz w:val="16"/>
                <w:szCs w:val="16"/>
              </w:rPr>
              <w:t>20160049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安徽省食品药品检验研究院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该产品批件与标签标识不一致；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未检出批件及标签标识的染发剂：间苯二酚，未检出批件标识的染发剂：</w:t>
            </w:r>
            <w:r w:rsidRPr="00763218">
              <w:rPr>
                <w:kern w:val="0"/>
                <w:sz w:val="16"/>
                <w:szCs w:val="16"/>
              </w:rPr>
              <w:t>2,4-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二氨基苯氧基乙醇硫酸盐；</w:t>
            </w:r>
            <w:r w:rsidRPr="00763218">
              <w:rPr>
                <w:kern w:val="0"/>
                <w:sz w:val="16"/>
                <w:szCs w:val="16"/>
              </w:rPr>
              <w:br/>
              <w:t>3.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检出批件未标识的染发剂：对苯二胺。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3175"/>
          <w:jc w:val="center"/>
        </w:trPr>
        <w:tc>
          <w:tcPr>
            <w:tcW w:w="38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光明天然黑染发霜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江苏美爱斯化妆品股份有限公司；委托单位名称：汉高股份有限公司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江苏省汾湖高新技术产业开发区美爱斯生物工业园；委托单位地址：上海市浦东新区祝桥镇果园公路</w:t>
            </w:r>
            <w:r w:rsidRPr="00763218">
              <w:rPr>
                <w:kern w:val="0"/>
                <w:sz w:val="16"/>
                <w:szCs w:val="16"/>
              </w:rPr>
              <w:t>189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肇庆市润升百货有限公司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广东省肇庆市四会市高新区政德大街南面金凤凰广场</w:t>
            </w:r>
            <w:r w:rsidRPr="00763218">
              <w:rPr>
                <w:kern w:val="0"/>
                <w:sz w:val="16"/>
                <w:szCs w:val="16"/>
              </w:rPr>
              <w:t>1-3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层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20g/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N814Y6Y33A/20200214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江苏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G20110297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(95)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卫妆准字</w:t>
            </w:r>
            <w:r w:rsidRPr="00763218">
              <w:rPr>
                <w:kern w:val="0"/>
                <w:sz w:val="16"/>
                <w:szCs w:val="16"/>
              </w:rPr>
              <w:t>07-XK-0034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763218">
              <w:rPr>
                <w:rFonts w:ascii="宋体" w:hAnsi="宋体" w:cs="宋体" w:hint="eastAsia"/>
                <w:kern w:val="0"/>
                <w:sz w:val="16"/>
                <w:szCs w:val="16"/>
              </w:rPr>
              <w:t>检出标签及批件未标识的染发剂：间苯二酚。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2835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CHEAM ®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亮妍染发膏（</w:t>
            </w:r>
            <w:r w:rsidRPr="00763218">
              <w:rPr>
                <w:kern w:val="0"/>
                <w:sz w:val="16"/>
                <w:szCs w:val="16"/>
              </w:rPr>
              <w:t>36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吴江兴博隆日用化学品有限公司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江苏省吴江市桃源镇青云西首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东莞市厚街万艺理发店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广东省东莞市厚街镇宝屯社区康乐北路</w:t>
            </w:r>
            <w:r w:rsidRPr="00763218">
              <w:rPr>
                <w:kern w:val="0"/>
                <w:sz w:val="16"/>
                <w:szCs w:val="16"/>
              </w:rPr>
              <w:t>6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号万达广场室内购物中心室内步行街一层</w:t>
            </w:r>
            <w:r w:rsidRPr="00763218">
              <w:rPr>
                <w:kern w:val="0"/>
                <w:sz w:val="16"/>
                <w:szCs w:val="16"/>
              </w:rPr>
              <w:t>1031B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100ml/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JVGZ07N2/2019/09/07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江苏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G20150408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98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763218">
              <w:rPr>
                <w:kern w:val="0"/>
                <w:sz w:val="16"/>
                <w:szCs w:val="16"/>
              </w:rPr>
              <w:t>07-XK-0011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未检出标签和批件标识的染发剂：甲苯</w:t>
            </w:r>
            <w:r w:rsidRPr="00763218">
              <w:rPr>
                <w:kern w:val="0"/>
                <w:sz w:val="16"/>
                <w:szCs w:val="16"/>
              </w:rPr>
              <w:t>-2,5-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二胺硫酸盐；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检出标签和批件未标识的染发剂：对苯二胺。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1134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亮妍染发膏（</w:t>
            </w:r>
            <w:r w:rsidRPr="00763218">
              <w:rPr>
                <w:kern w:val="0"/>
                <w:sz w:val="16"/>
                <w:szCs w:val="16"/>
              </w:rPr>
              <w:t>30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）（</w:t>
            </w:r>
            <w:r w:rsidRPr="00763218">
              <w:rPr>
                <w:kern w:val="0"/>
                <w:sz w:val="16"/>
                <w:szCs w:val="16"/>
              </w:rPr>
              <w:t>12/11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慈溪市李敬理发店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浙江省宁波市慈溪市古塘街道青少年宫北路</w:t>
            </w:r>
            <w:r w:rsidRPr="00763218">
              <w:rPr>
                <w:kern w:val="0"/>
                <w:sz w:val="16"/>
                <w:szCs w:val="16"/>
              </w:rPr>
              <w:t>19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100ml/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763218">
              <w:rPr>
                <w:kern w:val="0"/>
                <w:sz w:val="16"/>
                <w:szCs w:val="16"/>
              </w:rPr>
              <w:t>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JYJK2302/2019/12/23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江苏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G20150388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苏妆</w:t>
            </w:r>
            <w:r w:rsidRPr="00763218">
              <w:rPr>
                <w:kern w:val="0"/>
                <w:sz w:val="16"/>
                <w:szCs w:val="16"/>
              </w:rPr>
              <w:t>20160079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浙江省食品药品检验研究院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未检出批件及标签标识的染发剂：间苯二酚、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氨基间甲酚和</w:t>
            </w:r>
            <w:r w:rsidRPr="00763218">
              <w:rPr>
                <w:kern w:val="0"/>
                <w:sz w:val="16"/>
                <w:szCs w:val="16"/>
              </w:rPr>
              <w:t>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甲基间苯二酚。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1757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lastRenderedPageBreak/>
              <w:t>8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菲灵染发膏</w:t>
            </w:r>
            <w:r w:rsidRPr="00763218">
              <w:rPr>
                <w:kern w:val="0"/>
                <w:sz w:val="16"/>
                <w:szCs w:val="16"/>
              </w:rPr>
              <w:t xml:space="preserve"> 6-45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（中葡萄酒红色）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上海汇魅化妆品有限公司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上海市奉贤区青村镇奉永路</w:t>
            </w:r>
            <w:r w:rsidRPr="00763218">
              <w:rPr>
                <w:kern w:val="0"/>
                <w:sz w:val="16"/>
                <w:szCs w:val="16"/>
              </w:rPr>
              <w:t>515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无锡飘渺坊美容美发管理有限公司东绛分公司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江苏省无锡市滨湖区太湖街道周新西路</w:t>
            </w:r>
            <w:r w:rsidRPr="00763218">
              <w:rPr>
                <w:kern w:val="0"/>
                <w:sz w:val="16"/>
                <w:szCs w:val="16"/>
              </w:rPr>
              <w:t>35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100ml/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763218">
              <w:rPr>
                <w:kern w:val="0"/>
                <w:sz w:val="16"/>
                <w:szCs w:val="16"/>
              </w:rPr>
              <w:t>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20160804/2016-08-04/2019-08-04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上海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G20130415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(2009)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卫妆准字</w:t>
            </w:r>
            <w:r w:rsidRPr="00763218">
              <w:rPr>
                <w:kern w:val="0"/>
                <w:sz w:val="16"/>
                <w:szCs w:val="16"/>
              </w:rPr>
              <w:t>06-XK-0014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江苏省食品药品监督检验研究院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未检出批件及标签标识的染发剂：对苯二胺，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763218">
              <w:rPr>
                <w:kern w:val="0"/>
                <w:sz w:val="16"/>
                <w:szCs w:val="16"/>
              </w:rPr>
              <w:t>-2-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2211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赛伯特娇阳染发膏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上海汇魅化妆品有限公司；委托单位名称：上海望子美容美发用品有限公司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上海市奉贤区青村镇奉永路</w:t>
            </w:r>
            <w:r w:rsidRPr="00763218">
              <w:rPr>
                <w:kern w:val="0"/>
                <w:sz w:val="16"/>
                <w:szCs w:val="16"/>
              </w:rPr>
              <w:t>515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号；委托单位地址：上海闵行区沪闵路</w:t>
            </w:r>
            <w:r w:rsidRPr="00763218">
              <w:rPr>
                <w:kern w:val="0"/>
                <w:sz w:val="16"/>
                <w:szCs w:val="16"/>
              </w:rPr>
              <w:t>1988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  <w:r w:rsidRPr="00763218">
              <w:rPr>
                <w:kern w:val="0"/>
                <w:sz w:val="16"/>
                <w:szCs w:val="16"/>
              </w:rPr>
              <w:t>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幢</w:t>
            </w:r>
            <w:r w:rsidRPr="00763218">
              <w:rPr>
                <w:kern w:val="0"/>
                <w:sz w:val="16"/>
                <w:szCs w:val="16"/>
              </w:rPr>
              <w:t>-31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长治市城区普丽生化妆品连锁英雄中路店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山西省长治市城区英雄中路</w:t>
            </w:r>
            <w:r w:rsidRPr="00763218">
              <w:rPr>
                <w:kern w:val="0"/>
                <w:sz w:val="16"/>
                <w:szCs w:val="16"/>
              </w:rPr>
              <w:t>443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2*50g/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2017/11/01/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三年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上海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G20120098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沪妆</w:t>
            </w:r>
            <w:r w:rsidRPr="00763218">
              <w:rPr>
                <w:kern w:val="0"/>
                <w:sz w:val="16"/>
                <w:szCs w:val="16"/>
              </w:rPr>
              <w:t>20160017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山西省食品药品检验所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763218">
              <w:rPr>
                <w:rFonts w:ascii="宋体" w:hAnsi="宋体" w:cs="宋体" w:hint="eastAsia"/>
                <w:kern w:val="0"/>
                <w:sz w:val="16"/>
                <w:szCs w:val="16"/>
              </w:rPr>
              <w:t>检出批件及标签未标识染发剂：间氨基苯酚。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1871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创路焗油染发膏</w:t>
            </w:r>
            <w:r w:rsidRPr="00763218">
              <w:rPr>
                <w:kern w:val="0"/>
                <w:sz w:val="16"/>
                <w:szCs w:val="16"/>
              </w:rPr>
              <w:t>2N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自然黑色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诸暨市贝丝特日用化学有限公司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浙江省诸暨市陈宅镇工业区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漳州货郎百货贸易有限公司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福建省漳州市芗城区东盛温泉公寓一层商场（</w:t>
            </w:r>
            <w:r w:rsidRPr="00763218">
              <w:rPr>
                <w:kern w:val="0"/>
                <w:sz w:val="16"/>
                <w:szCs w:val="16"/>
              </w:rPr>
              <w:t>19-22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号）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200ml×2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20170205/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三年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浙江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G20121304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08-XK-0009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福建省食品药品质量检验研究院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检出批件及标签未标识的染发剂：苯基甲基吡唑啉酮；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产品包装标注的卫生许可证号与批件不符。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1928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创路焗油染发膏</w:t>
            </w:r>
            <w:r w:rsidRPr="00763218">
              <w:rPr>
                <w:kern w:val="0"/>
                <w:sz w:val="16"/>
                <w:szCs w:val="16"/>
              </w:rPr>
              <w:t>2N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自然黑色</w:t>
            </w: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漳州货郎百货贸易有限公司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福建省漳州市芗城区东盛温泉公寓一层商场（</w:t>
            </w:r>
            <w:r w:rsidRPr="00763218">
              <w:rPr>
                <w:kern w:val="0"/>
                <w:sz w:val="16"/>
                <w:szCs w:val="16"/>
              </w:rPr>
              <w:t>19-22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号）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100ml×2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20170205/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三年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浙江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G20121304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08-XK-0009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福建省食品药品质量检验研究院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检出批件及标签未标识的染发剂：苯基甲基吡唑啉酮；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产品包装标注的卫生许可证号与批件不符。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1474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黑钻尊贵黑发霜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广州市佳桐化妆品有限公司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广东省广州市白云区人和镇大巷村同贵路</w:t>
            </w:r>
            <w:r w:rsidRPr="00763218">
              <w:rPr>
                <w:kern w:val="0"/>
                <w:sz w:val="16"/>
                <w:szCs w:val="16"/>
              </w:rPr>
              <w:t>8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号自编</w:t>
            </w:r>
            <w:r w:rsidRPr="00763218">
              <w:rPr>
                <w:kern w:val="0"/>
                <w:sz w:val="16"/>
                <w:szCs w:val="16"/>
              </w:rPr>
              <w:t>A1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汕头市金平区钰海美容美发用品店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广东省汕头市金平区金湖路</w:t>
            </w:r>
            <w:r w:rsidRPr="00763218">
              <w:rPr>
                <w:kern w:val="0"/>
                <w:sz w:val="16"/>
                <w:szCs w:val="16"/>
              </w:rPr>
              <w:t>118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  <w:r w:rsidRPr="00763218">
              <w:rPr>
                <w:kern w:val="0"/>
                <w:sz w:val="16"/>
                <w:szCs w:val="16"/>
              </w:rPr>
              <w:t>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栋</w:t>
            </w:r>
            <w:r w:rsidRPr="00763218">
              <w:rPr>
                <w:kern w:val="0"/>
                <w:sz w:val="16"/>
                <w:szCs w:val="16"/>
              </w:rPr>
              <w:t>119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之一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500ml×2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瓶</w:t>
            </w:r>
            <w:r w:rsidRPr="00763218">
              <w:rPr>
                <w:kern w:val="0"/>
                <w:sz w:val="16"/>
                <w:szCs w:val="16"/>
              </w:rPr>
              <w:t>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JT20180126/2021/01/25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G20170162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20160241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该产品包装名称与批件名称不一致；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未检出标签及批件标识的染发剂：</w:t>
            </w:r>
            <w:r w:rsidRPr="00763218">
              <w:rPr>
                <w:kern w:val="0"/>
                <w:sz w:val="16"/>
                <w:szCs w:val="16"/>
              </w:rPr>
              <w:t>2,4-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二氨基苯氧基乙醇盐酸盐、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氨基间甲酚。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2324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景红达染发膏（褐色）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广州市景红达精细化工有限公司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广东省广州市白云区龙归南村大坑圣穗蓝大道</w:t>
            </w:r>
            <w:r w:rsidRPr="00763218">
              <w:rPr>
                <w:kern w:val="0"/>
                <w:sz w:val="16"/>
                <w:szCs w:val="16"/>
              </w:rPr>
              <w:t>3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宽城标榜美发设计室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河北省承德市宽城满族自治县宽城镇育才路顺佳商贸城</w:t>
            </w:r>
            <w:r w:rsidRPr="00763218">
              <w:rPr>
                <w:kern w:val="0"/>
                <w:sz w:val="16"/>
                <w:szCs w:val="16"/>
              </w:rPr>
              <w:t>18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100ml/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20210318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G20130773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20160273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河北省药品检验研究院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该产品批件与标签标识不一致；</w:t>
            </w:r>
            <w:r w:rsidRPr="00763218">
              <w:rPr>
                <w:kern w:val="0"/>
                <w:sz w:val="16"/>
                <w:szCs w:val="16"/>
              </w:rPr>
              <w:t xml:space="preserve">                                                               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检出标签及批件未标识的染发剂：对苯二胺、甲苯</w:t>
            </w:r>
            <w:r w:rsidRPr="00763218">
              <w:rPr>
                <w:kern w:val="0"/>
                <w:sz w:val="16"/>
                <w:szCs w:val="16"/>
              </w:rPr>
              <w:t>-2,5-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二胺硫酸盐、间氨基苯酚、间苯二酚，检出标签未标识的染发剂：</w:t>
            </w:r>
            <w:r w:rsidRPr="00763218">
              <w:rPr>
                <w:kern w:val="0"/>
                <w:sz w:val="16"/>
                <w:szCs w:val="16"/>
              </w:rPr>
              <w:t>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甲基间苯二酚；</w:t>
            </w:r>
            <w:r w:rsidRPr="00763218">
              <w:rPr>
                <w:kern w:val="0"/>
                <w:sz w:val="16"/>
                <w:szCs w:val="16"/>
              </w:rPr>
              <w:br/>
              <w:t>3.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未检出批件标识的染发剂：苯基甲基吡唑啉酮、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氨基间甲酚和</w:t>
            </w:r>
            <w:r w:rsidRPr="00763218">
              <w:rPr>
                <w:kern w:val="0"/>
                <w:sz w:val="16"/>
                <w:szCs w:val="16"/>
              </w:rPr>
              <w:t>N,N-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双（</w:t>
            </w:r>
            <w:r w:rsidRPr="00763218">
              <w:rPr>
                <w:kern w:val="0"/>
                <w:sz w:val="16"/>
                <w:szCs w:val="16"/>
              </w:rPr>
              <w:t>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羟乙基）对苯二胺硫酸盐。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2324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景红达染发膏</w:t>
            </w: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海港区河北大街创美尚品美容美发用品商店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河北省秦皇岛市海港区河北大街</w:t>
            </w:r>
            <w:r w:rsidRPr="00763218">
              <w:rPr>
                <w:kern w:val="0"/>
                <w:sz w:val="16"/>
                <w:szCs w:val="16"/>
              </w:rPr>
              <w:t>165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100ml/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20180429/20210518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G20130773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20160273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河北省药品检验研究院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未检出批件及标签标识的染发剂</w:t>
            </w:r>
            <w:r w:rsidRPr="00763218">
              <w:rPr>
                <w:kern w:val="0"/>
                <w:sz w:val="16"/>
                <w:szCs w:val="16"/>
              </w:rPr>
              <w:t xml:space="preserve"> 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：苯基甲基吡唑啉酮、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氨基间甲酚和</w:t>
            </w:r>
            <w:r w:rsidRPr="00763218">
              <w:rPr>
                <w:kern w:val="0"/>
                <w:sz w:val="16"/>
                <w:szCs w:val="16"/>
              </w:rPr>
              <w:t>N,N-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双（</w:t>
            </w:r>
            <w:r w:rsidRPr="00763218">
              <w:rPr>
                <w:kern w:val="0"/>
                <w:sz w:val="16"/>
                <w:szCs w:val="16"/>
              </w:rPr>
              <w:t>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羟乙基）对苯二胺硫酸盐；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检出批件及标签未标识的染发剂：对苯二胺、对氨基苯酚、甲苯</w:t>
            </w:r>
            <w:r w:rsidRPr="00763218">
              <w:rPr>
                <w:kern w:val="0"/>
                <w:sz w:val="16"/>
                <w:szCs w:val="16"/>
              </w:rPr>
              <w:t>-2,5-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二胺硫酸盐、间氨基苯酚和间苯二酚。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1417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思雨染发膏（玫瑰紫）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广州市君子兰精细化工有限公司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广东省广州市白云区良田镇良田村环村西路</w:t>
            </w:r>
            <w:r w:rsidRPr="00763218">
              <w:rPr>
                <w:kern w:val="0"/>
                <w:sz w:val="16"/>
                <w:szCs w:val="16"/>
              </w:rPr>
              <w:t>388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海拉尔区海珍美容美发用品商店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内蒙古自治区呼伦贝尔市天信小区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100ml×2/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JZL20161006/2019/10/05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G20140184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GD·FDA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2003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763218">
              <w:rPr>
                <w:kern w:val="0"/>
                <w:sz w:val="16"/>
                <w:szCs w:val="16"/>
              </w:rPr>
              <w:t>29-XK-2386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内蒙古药品检验研究院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该产品批件与标签标识不一致；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未检出批件标识的染发剂：间苯二酚；</w:t>
            </w:r>
            <w:r w:rsidRPr="00763218">
              <w:rPr>
                <w:kern w:val="0"/>
                <w:sz w:val="16"/>
                <w:szCs w:val="16"/>
              </w:rPr>
              <w:br/>
              <w:t>3.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检出批件未标识的染发剂：</w:t>
            </w:r>
            <w:r w:rsidRPr="00763218">
              <w:rPr>
                <w:kern w:val="0"/>
                <w:sz w:val="16"/>
                <w:szCs w:val="16"/>
              </w:rPr>
              <w:t>1-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萘酚。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jc w:val="center"/>
        </w:trPr>
        <w:tc>
          <w:tcPr>
            <w:tcW w:w="38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洪瑞凯茜染发膏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广州市凯茜化妆品有限公司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广东省广州市花都区花山镇龙口村第四经济合作社</w:t>
            </w:r>
            <w:r w:rsidRPr="00763218">
              <w:rPr>
                <w:kern w:val="0"/>
                <w:sz w:val="16"/>
                <w:szCs w:val="16"/>
              </w:rPr>
              <w:t>106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国道西旁自编</w:t>
            </w:r>
            <w:r w:rsidRPr="00763218">
              <w:rPr>
                <w:kern w:val="0"/>
                <w:sz w:val="16"/>
                <w:szCs w:val="16"/>
              </w:rPr>
              <w:t>6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云南四方街商贸有限公司巍山旗舰店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云南省大理州巍山县南诏镇文献街大通豪庭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30ml*2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15ml*2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两袋）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KX180115/20210114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G20130540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20170044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云南省食品药品监督检验研究院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该产品标签标示的保质期与批件不符。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680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海维斯染发焗油膏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广州市兰姿化妆品有限公司；委托单位名称：法国兰姿（国际）化妆品有限公司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广东省广州市白云区金博庄路北片工业区</w:t>
            </w:r>
            <w:r w:rsidRPr="00763218">
              <w:rPr>
                <w:kern w:val="0"/>
                <w:sz w:val="16"/>
                <w:szCs w:val="16"/>
              </w:rPr>
              <w:t>F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栋</w:t>
            </w:r>
            <w:r w:rsidRPr="00763218">
              <w:rPr>
                <w:kern w:val="0"/>
                <w:sz w:val="16"/>
                <w:szCs w:val="16"/>
              </w:rPr>
              <w:t>32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新平小林美发店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云南省玉溪市新平县桂山街道太平路</w:t>
            </w:r>
            <w:r w:rsidRPr="00763218">
              <w:rPr>
                <w:kern w:val="0"/>
                <w:sz w:val="16"/>
                <w:szCs w:val="16"/>
              </w:rPr>
              <w:t>104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100mlx2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20161216/20191215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G20130254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GD·FDA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2009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763218">
              <w:rPr>
                <w:kern w:val="0"/>
                <w:sz w:val="16"/>
                <w:szCs w:val="16"/>
              </w:rPr>
              <w:t>29-XK-3202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云南省食品药品监督检验研究院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该产品批件与标签标识不一致；该产品标签标示的保质期与批件不符；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未检出标签标识的染发剂：甲苯</w:t>
            </w:r>
            <w:r w:rsidRPr="00763218">
              <w:rPr>
                <w:kern w:val="0"/>
                <w:sz w:val="16"/>
                <w:szCs w:val="16"/>
              </w:rPr>
              <w:t>-2,5-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二胺硫酸盐、对氨基苯酚、</w:t>
            </w:r>
            <w:r w:rsidRPr="00763218">
              <w:rPr>
                <w:kern w:val="0"/>
                <w:sz w:val="16"/>
                <w:szCs w:val="16"/>
              </w:rPr>
              <w:t>1-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萘酚；</w:t>
            </w:r>
            <w:r w:rsidRPr="00763218">
              <w:rPr>
                <w:kern w:val="0"/>
                <w:sz w:val="16"/>
                <w:szCs w:val="16"/>
              </w:rPr>
              <w:br/>
              <w:t>3.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检出标签及批件未标识的染发剂：对苯二胺、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763218">
              <w:rPr>
                <w:kern w:val="0"/>
                <w:sz w:val="16"/>
                <w:szCs w:val="16"/>
              </w:rPr>
              <w:t>-2-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2268"/>
          <w:jc w:val="center"/>
        </w:trPr>
        <w:tc>
          <w:tcPr>
            <w:tcW w:w="38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法拉法克香薰亮丽染膏（瑛派儿染膏）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广州市瑛派儿化妆品有限公司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广东省广州市花都区花山镇华侨科技工业园华辉路</w:t>
            </w:r>
            <w:r w:rsidRPr="00763218">
              <w:rPr>
                <w:kern w:val="0"/>
                <w:sz w:val="16"/>
                <w:szCs w:val="16"/>
              </w:rPr>
              <w:t>10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  <w:r w:rsidRPr="00763218">
              <w:rPr>
                <w:kern w:val="0"/>
                <w:sz w:val="16"/>
                <w:szCs w:val="16"/>
              </w:rPr>
              <w:t>B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栋厂房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临沂唯尚化妆品有限公司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山东省临沂市兰山小商品城</w:t>
            </w:r>
            <w:r w:rsidRPr="00763218">
              <w:rPr>
                <w:kern w:val="0"/>
                <w:sz w:val="16"/>
                <w:szCs w:val="16"/>
              </w:rPr>
              <w:t>6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号楼</w:t>
            </w:r>
            <w:r w:rsidRPr="00763218">
              <w:rPr>
                <w:kern w:val="0"/>
                <w:sz w:val="16"/>
                <w:szCs w:val="16"/>
              </w:rPr>
              <w:t>118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763218">
              <w:rPr>
                <w:kern w:val="0"/>
                <w:sz w:val="16"/>
                <w:szCs w:val="16"/>
              </w:rPr>
              <w:t>119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100ml+100ml/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EAG241305/20200727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G20121432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20160868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山东省食品药品检验研究院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该产品批件与标签标识不一致；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未检出标签及批件标识的染发剂：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氨基间甲酚，未检出批件标识的染发剂：</w:t>
            </w:r>
            <w:r w:rsidRPr="00763218">
              <w:rPr>
                <w:kern w:val="0"/>
                <w:sz w:val="16"/>
                <w:szCs w:val="16"/>
              </w:rPr>
              <w:t>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甲基间苯二酚、苯基甲基吡唑啉酮；</w:t>
            </w:r>
            <w:r w:rsidRPr="00763218">
              <w:rPr>
                <w:kern w:val="0"/>
                <w:sz w:val="16"/>
                <w:szCs w:val="16"/>
              </w:rPr>
              <w:br/>
              <w:t>3.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检出标签未标识的染发剂：对苯二胺、对氨基苯酚、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763218">
              <w:rPr>
                <w:kern w:val="0"/>
                <w:sz w:val="16"/>
                <w:szCs w:val="16"/>
              </w:rPr>
              <w:t>-2-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763218">
              <w:rPr>
                <w:kern w:val="0"/>
                <w:sz w:val="16"/>
                <w:szCs w:val="16"/>
              </w:rPr>
              <w:br/>
              <w:t>4.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检出批件未标识的染发剂：对苯二胺、对氨基苯酚、</w:t>
            </w:r>
            <w:r w:rsidRPr="00763218">
              <w:rPr>
                <w:kern w:val="0"/>
                <w:sz w:val="16"/>
                <w:szCs w:val="16"/>
              </w:rPr>
              <w:t>1-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萘酚。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2098"/>
          <w:jc w:val="center"/>
        </w:trPr>
        <w:tc>
          <w:tcPr>
            <w:tcW w:w="38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法拉法克香薰亮丽染膏（瑛派儿染膏）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临沂唯尚化妆品有限公司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山东省临沂市兰山区小商品城</w:t>
            </w:r>
            <w:r w:rsidRPr="00763218">
              <w:rPr>
                <w:kern w:val="0"/>
                <w:sz w:val="16"/>
                <w:szCs w:val="16"/>
              </w:rPr>
              <w:t>6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号楼</w:t>
            </w:r>
            <w:r w:rsidRPr="00763218">
              <w:rPr>
                <w:kern w:val="0"/>
                <w:sz w:val="16"/>
                <w:szCs w:val="16"/>
              </w:rPr>
              <w:t>118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763218">
              <w:rPr>
                <w:kern w:val="0"/>
                <w:sz w:val="16"/>
                <w:szCs w:val="16"/>
              </w:rPr>
              <w:t>119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100ml+100ml/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EAJ301401/20201108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G20152296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20160868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山东省食品药品检验研究院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该产品批件与标签标识不一致；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br/>
            </w:r>
            <w:r w:rsidRPr="00763218">
              <w:rPr>
                <w:kern w:val="0"/>
                <w:sz w:val="16"/>
                <w:szCs w:val="16"/>
              </w:rPr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未检出标签标识的染发剂：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氨基间甲酚、</w:t>
            </w:r>
            <w:r w:rsidRPr="00763218">
              <w:rPr>
                <w:kern w:val="0"/>
                <w:sz w:val="16"/>
                <w:szCs w:val="16"/>
              </w:rPr>
              <w:t>1-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萘酚，未检出批件标识的染发剂：</w:t>
            </w:r>
            <w:r w:rsidRPr="00763218">
              <w:rPr>
                <w:kern w:val="0"/>
                <w:sz w:val="16"/>
                <w:szCs w:val="16"/>
              </w:rPr>
              <w:t>2,4-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二氨基苯氧基乙醇盐酸盐、</w:t>
            </w:r>
            <w:r w:rsidRPr="00763218">
              <w:rPr>
                <w:kern w:val="0"/>
                <w:sz w:val="16"/>
                <w:szCs w:val="16"/>
              </w:rPr>
              <w:t>N,N-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双（</w:t>
            </w:r>
            <w:r w:rsidRPr="00763218">
              <w:rPr>
                <w:kern w:val="0"/>
                <w:sz w:val="16"/>
                <w:szCs w:val="16"/>
              </w:rPr>
              <w:t>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羟乙基）对苯二胺硫酸盐、苯基甲基吡唑啉酮；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br/>
            </w:r>
            <w:r w:rsidRPr="00763218">
              <w:rPr>
                <w:kern w:val="0"/>
                <w:sz w:val="16"/>
                <w:szCs w:val="16"/>
              </w:rPr>
              <w:t>3.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检出标签及批件未标识的染发剂：对苯二胺、甲苯</w:t>
            </w:r>
            <w:r w:rsidRPr="00763218">
              <w:rPr>
                <w:kern w:val="0"/>
                <w:sz w:val="16"/>
                <w:szCs w:val="16"/>
              </w:rPr>
              <w:t>-2,5-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二胺硫酸盐、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763218">
              <w:rPr>
                <w:kern w:val="0"/>
                <w:sz w:val="16"/>
                <w:szCs w:val="16"/>
              </w:rPr>
              <w:t>-2-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1417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金皇女染发膏</w:t>
            </w:r>
            <w:r w:rsidRPr="00763218">
              <w:rPr>
                <w:kern w:val="0"/>
                <w:sz w:val="16"/>
                <w:szCs w:val="16"/>
              </w:rPr>
              <w:t>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葡萄红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广州市中粤大圣化妆品有限公司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广东省广州市白云区均禾街长红村长湴大街自编</w:t>
            </w:r>
            <w:r w:rsidRPr="00763218">
              <w:rPr>
                <w:kern w:val="0"/>
                <w:sz w:val="16"/>
                <w:szCs w:val="16"/>
              </w:rPr>
              <w:t>328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江门市蓬江区伟佳购物中心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广东省江门市蓬江区杜阮镇木朗金朗花园</w:t>
            </w:r>
            <w:r w:rsidRPr="00763218">
              <w:rPr>
                <w:kern w:val="0"/>
                <w:sz w:val="16"/>
                <w:szCs w:val="16"/>
              </w:rPr>
              <w:t>22-25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座楼首层</w:t>
            </w:r>
            <w:r w:rsidRPr="00763218">
              <w:rPr>
                <w:kern w:val="0"/>
                <w:sz w:val="16"/>
                <w:szCs w:val="16"/>
              </w:rPr>
              <w:t>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号铺位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48ml/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0001/2020/01/18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G20121277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20170042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未检出标签及批件标识的染发剂：对氨基苯酚、</w:t>
            </w:r>
            <w:r w:rsidRPr="00763218">
              <w:rPr>
                <w:kern w:val="0"/>
                <w:sz w:val="16"/>
                <w:szCs w:val="16"/>
              </w:rPr>
              <w:t>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氯对苯二胺硫酸盐、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763218">
              <w:rPr>
                <w:kern w:val="0"/>
                <w:sz w:val="16"/>
                <w:szCs w:val="16"/>
              </w:rPr>
              <w:t>-2-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羟基甲苯、</w:t>
            </w:r>
            <w:r w:rsidRPr="00763218">
              <w:rPr>
                <w:kern w:val="0"/>
                <w:sz w:val="16"/>
                <w:szCs w:val="16"/>
              </w:rPr>
              <w:t>1-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萘酚。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192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金竹堂染发膏（栗棕色）</w:t>
            </w: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广州威妮雅化妆品有限公司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广东省广州市白云区钟落潭镇长腰岭村</w:t>
            </w:r>
            <w:r w:rsidRPr="00763218">
              <w:rPr>
                <w:kern w:val="0"/>
                <w:sz w:val="16"/>
                <w:szCs w:val="16"/>
              </w:rPr>
              <w:t>B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区</w:t>
            </w:r>
            <w:r w:rsidRPr="00763218">
              <w:rPr>
                <w:kern w:val="0"/>
                <w:sz w:val="16"/>
                <w:szCs w:val="16"/>
              </w:rPr>
              <w:t>C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幢厂房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巴林左旗林东西城区万福超市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内蒙古赤峰市巴林左旗林东西城区五道街契丹城市广场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120ml×2/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GZ-WNY-188/2020/06/13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G20130354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20161452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内蒙古药品检验研究院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未检出批件及标签标识的染发剂：</w:t>
            </w:r>
            <w:r w:rsidRPr="00763218">
              <w:rPr>
                <w:kern w:val="0"/>
                <w:sz w:val="16"/>
                <w:szCs w:val="16"/>
              </w:rPr>
              <w:t>2,4-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检出批件及标签未标识的染发剂：对苯二胺，对氨基苯酚，间苯二酚。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1928"/>
          <w:jc w:val="center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金竹堂染发膏（巧克力）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巴林左旗林东西城区万福超市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内蒙古赤峰市巴林左旗林东西城区五道街契丹城市广场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120ml×2/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GZ-WNY-188/2020/06/13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G20130354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20161452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内蒙古药品检验研究院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未检出批件及标签标识的染发剂：</w:t>
            </w:r>
            <w:r w:rsidRPr="00763218">
              <w:rPr>
                <w:kern w:val="0"/>
                <w:sz w:val="16"/>
                <w:szCs w:val="16"/>
              </w:rPr>
              <w:t>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甲基间苯二酚；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检出批件及标签未标识的染发剂：对苯二胺，对氨基苯酚，间苯二酚。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1984"/>
          <w:jc w:val="center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金竹堂染发膏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日照市岚山区鸿岚区洗化店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山东省日照市岚山区安东卫北街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120ml×2/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GZ-WNY-188/2020/06/13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，三年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G20130357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20161452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山东省食品药品检验研究院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该产品批件与标签标识不一致；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未检出标签标识的染发剂：</w:t>
            </w:r>
            <w:r w:rsidRPr="00763218">
              <w:rPr>
                <w:kern w:val="0"/>
                <w:sz w:val="16"/>
                <w:szCs w:val="16"/>
              </w:rPr>
              <w:t>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甲基间苯二酚、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氨基间甲酚；</w:t>
            </w:r>
            <w:r w:rsidRPr="00763218">
              <w:rPr>
                <w:kern w:val="0"/>
                <w:sz w:val="16"/>
                <w:szCs w:val="16"/>
              </w:rPr>
              <w:br/>
              <w:t>3.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检出标签及批件未标识的染发剂：间氨基苯酚；</w:t>
            </w:r>
            <w:r w:rsidRPr="00763218">
              <w:rPr>
                <w:kern w:val="0"/>
                <w:sz w:val="16"/>
                <w:szCs w:val="16"/>
              </w:rPr>
              <w:br/>
              <w:t>4.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检出批件未标识的染发剂：</w:t>
            </w:r>
            <w:r w:rsidRPr="00763218">
              <w:rPr>
                <w:kern w:val="0"/>
                <w:sz w:val="16"/>
                <w:szCs w:val="16"/>
              </w:rPr>
              <w:t>N,N-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双（</w:t>
            </w:r>
            <w:r w:rsidRPr="00763218">
              <w:rPr>
                <w:kern w:val="0"/>
                <w:sz w:val="16"/>
                <w:szCs w:val="16"/>
              </w:rPr>
              <w:t>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羟乙基）对苯二胺硫酸盐。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金竹堂染发膏（自然黑</w:t>
            </w:r>
            <w:r w:rsidRPr="00763218">
              <w:rPr>
                <w:kern w:val="0"/>
                <w:sz w:val="16"/>
                <w:szCs w:val="16"/>
              </w:rPr>
              <w:t>)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广州威妮雅化妆品有限公司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广东省广州市白云区钟落潭镇长腰岭村</w:t>
            </w:r>
            <w:r w:rsidRPr="00763218">
              <w:rPr>
                <w:kern w:val="0"/>
                <w:sz w:val="16"/>
                <w:szCs w:val="16"/>
              </w:rPr>
              <w:t>B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区</w:t>
            </w:r>
            <w:r w:rsidRPr="00763218">
              <w:rPr>
                <w:kern w:val="0"/>
                <w:sz w:val="16"/>
                <w:szCs w:val="16"/>
              </w:rPr>
              <w:t>C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幢厂房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白沙牙叉欧卡琪装饰日用品店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海南省白沙黎族自治县牙叉镇中路幼儿园临街综合楼第十三号铺面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30ml×2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</w:t>
            </w:r>
            <w:r w:rsidRPr="00763218">
              <w:rPr>
                <w:kern w:val="0"/>
                <w:sz w:val="16"/>
                <w:szCs w:val="16"/>
              </w:rPr>
              <w:t>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袋</w:t>
            </w:r>
            <w:r w:rsidRPr="00763218">
              <w:rPr>
                <w:kern w:val="0"/>
                <w:sz w:val="16"/>
                <w:szCs w:val="16"/>
              </w:rPr>
              <w:t>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2016/10/21/2019/10/20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（三年）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G20130357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GD·FDA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2007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763218">
              <w:rPr>
                <w:kern w:val="0"/>
                <w:sz w:val="16"/>
                <w:szCs w:val="16"/>
              </w:rPr>
              <w:t>29-XK-2921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海南省药品检验所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763218">
              <w:rPr>
                <w:rFonts w:ascii="宋体" w:hAnsi="宋体" w:cs="宋体" w:hint="eastAsia"/>
                <w:kern w:val="0"/>
                <w:sz w:val="16"/>
                <w:szCs w:val="16"/>
              </w:rPr>
              <w:t>检出标签及批件未标识的染发剂：间氨基苯酚。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3118"/>
          <w:jc w:val="center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金竹堂</w:t>
            </w:r>
            <w:r w:rsidRPr="00763218">
              <w:rPr>
                <w:kern w:val="0"/>
                <w:sz w:val="16"/>
                <w:szCs w:val="16"/>
              </w:rPr>
              <w:t>®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染发膏五色米植物精华染发霜（板栗色）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廣州威妮雅化妝品有限公司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廣州市白雲区鐘落潭镇長腰嶺村</w:t>
            </w:r>
            <w:r w:rsidRPr="00763218">
              <w:rPr>
                <w:kern w:val="0"/>
                <w:sz w:val="16"/>
                <w:szCs w:val="16"/>
              </w:rPr>
              <w:t>B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區</w:t>
            </w:r>
            <w:r w:rsidRPr="00763218">
              <w:rPr>
                <w:kern w:val="0"/>
                <w:sz w:val="16"/>
                <w:szCs w:val="16"/>
              </w:rPr>
              <w:t>C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幢廠房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南京鑫桥市场新娅化妆品店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江苏省南京市鼓楼区鑫桥市场精品一楼</w:t>
            </w:r>
            <w:r w:rsidRPr="00763218">
              <w:rPr>
                <w:kern w:val="0"/>
                <w:sz w:val="16"/>
                <w:szCs w:val="16"/>
              </w:rPr>
              <w:t>20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763218">
              <w:rPr>
                <w:kern w:val="0"/>
                <w:sz w:val="16"/>
                <w:szCs w:val="16"/>
              </w:rPr>
              <w:t>22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763218">
              <w:rPr>
                <w:kern w:val="0"/>
                <w:sz w:val="16"/>
                <w:szCs w:val="16"/>
              </w:rPr>
              <w:t>23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（五色米植物精华染发霜</w:t>
            </w:r>
            <w:r w:rsidRPr="00763218">
              <w:rPr>
                <w:kern w:val="0"/>
                <w:sz w:val="16"/>
                <w:szCs w:val="16"/>
              </w:rPr>
              <w:t>60ml/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763218">
              <w:rPr>
                <w:kern w:val="0"/>
                <w:sz w:val="16"/>
                <w:szCs w:val="16"/>
              </w:rPr>
              <w:t>×1+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显色精华乳</w:t>
            </w:r>
            <w:r w:rsidRPr="00763218">
              <w:rPr>
                <w:kern w:val="0"/>
                <w:sz w:val="16"/>
                <w:szCs w:val="16"/>
              </w:rPr>
              <w:t>60ml/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瓶</w:t>
            </w:r>
            <w:r w:rsidRPr="00763218">
              <w:rPr>
                <w:kern w:val="0"/>
                <w:sz w:val="16"/>
                <w:szCs w:val="16"/>
              </w:rPr>
              <w:t>×1+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炫亮丝滑还原素</w:t>
            </w:r>
            <w:r w:rsidRPr="00763218">
              <w:rPr>
                <w:kern w:val="0"/>
                <w:sz w:val="16"/>
                <w:szCs w:val="16"/>
              </w:rPr>
              <w:t>15ml/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袋</w:t>
            </w:r>
            <w:r w:rsidRPr="00763218">
              <w:rPr>
                <w:kern w:val="0"/>
                <w:sz w:val="16"/>
                <w:szCs w:val="16"/>
              </w:rPr>
              <w:t>×1+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凝彩锁色全能修复洗发乳（弱酸性）</w:t>
            </w:r>
            <w:r w:rsidRPr="00763218">
              <w:rPr>
                <w:kern w:val="0"/>
                <w:sz w:val="16"/>
                <w:szCs w:val="16"/>
              </w:rPr>
              <w:t>15ml/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袋</w:t>
            </w:r>
            <w:r w:rsidRPr="00763218">
              <w:rPr>
                <w:kern w:val="0"/>
                <w:sz w:val="16"/>
                <w:szCs w:val="16"/>
              </w:rPr>
              <w:t>×1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</w:t>
            </w:r>
            <w:r w:rsidRPr="00763218">
              <w:rPr>
                <w:kern w:val="0"/>
                <w:sz w:val="16"/>
                <w:szCs w:val="16"/>
              </w:rPr>
              <w:t>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GZ-WNY-188/2020-06-13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G20140379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20161452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江苏省食品药品监督检验研究院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该产品批件与标签标识不一致；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未检出标签及批件标识的染发剂：</w:t>
            </w:r>
            <w:r w:rsidRPr="00763218">
              <w:rPr>
                <w:kern w:val="0"/>
                <w:sz w:val="16"/>
                <w:szCs w:val="16"/>
              </w:rPr>
              <w:t>2,4-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二氨基苯氧基乙醇盐酸盐，未检出标签标识的染发剂：</w:t>
            </w:r>
            <w:r w:rsidRPr="00763218">
              <w:rPr>
                <w:kern w:val="0"/>
                <w:sz w:val="16"/>
                <w:szCs w:val="16"/>
              </w:rPr>
              <w:t>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甲基间苯二酚；</w:t>
            </w:r>
            <w:r w:rsidRPr="00763218">
              <w:rPr>
                <w:kern w:val="0"/>
                <w:sz w:val="16"/>
                <w:szCs w:val="16"/>
              </w:rPr>
              <w:br/>
              <w:t>3.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检出标签及批件未标识的染发剂：对苯二胺，对氨基苯酚，甲苯</w:t>
            </w:r>
            <w:r w:rsidRPr="00763218">
              <w:rPr>
                <w:kern w:val="0"/>
                <w:sz w:val="16"/>
                <w:szCs w:val="16"/>
              </w:rPr>
              <w:t>-2,5-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二胺硫酸盐，间氨基苯酚，检出标签未标识的染发剂：间苯二酚。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1191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A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派</w:t>
            </w:r>
            <w:r w:rsidRPr="00763218">
              <w:rPr>
                <w:kern w:val="0"/>
                <w:sz w:val="16"/>
                <w:szCs w:val="16"/>
              </w:rPr>
              <w:t>·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一族</w:t>
            </w:r>
            <w:r w:rsidRPr="00763218">
              <w:rPr>
                <w:kern w:val="0"/>
                <w:sz w:val="16"/>
                <w:szCs w:val="16"/>
              </w:rPr>
              <w:t>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梦佩丝染发膏（黑色）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鹤山市邦丽精细化工有限公司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广东省鹤山市龙口镇龙胜道</w:t>
            </w:r>
            <w:r w:rsidRPr="00763218">
              <w:rPr>
                <w:kern w:val="0"/>
                <w:sz w:val="16"/>
                <w:szCs w:val="16"/>
              </w:rPr>
              <w:t>19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号之一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惠州市惠城区新雅商店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广东省惠州市惠城区中山南路</w:t>
            </w:r>
            <w:r w:rsidRPr="00763218">
              <w:rPr>
                <w:kern w:val="0"/>
                <w:sz w:val="16"/>
                <w:szCs w:val="16"/>
              </w:rPr>
              <w:t>52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号一楼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100ml/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0180323031/2021/03/25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G20150839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20161759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未检出标签和批件标识的染发剂：</w:t>
            </w:r>
            <w:r w:rsidRPr="00763218">
              <w:rPr>
                <w:kern w:val="0"/>
                <w:sz w:val="16"/>
                <w:szCs w:val="16"/>
              </w:rPr>
              <w:t>N,N-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双</w:t>
            </w:r>
            <w:r w:rsidRPr="00763218">
              <w:rPr>
                <w:kern w:val="0"/>
                <w:sz w:val="16"/>
                <w:szCs w:val="16"/>
              </w:rPr>
              <w:t>(2-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羟乙基</w:t>
            </w:r>
            <w:r w:rsidRPr="00763218">
              <w:rPr>
                <w:kern w:val="0"/>
                <w:sz w:val="16"/>
                <w:szCs w:val="16"/>
              </w:rPr>
              <w:t>)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对苯二胺硫酸盐；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检出标签和批件未标识的染发剂：对氨基苯酚。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1644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梦佩丝染发膏（</w:t>
            </w:r>
            <w:r w:rsidRPr="00763218">
              <w:rPr>
                <w:kern w:val="0"/>
                <w:sz w:val="16"/>
                <w:szCs w:val="16"/>
              </w:rPr>
              <w:t>0/45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广东省鹤山市龙口镇龙胜工业区龙胜大道</w:t>
            </w:r>
            <w:r w:rsidRPr="00763218">
              <w:rPr>
                <w:kern w:val="0"/>
                <w:sz w:val="16"/>
                <w:szCs w:val="16"/>
              </w:rPr>
              <w:t>19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娄底市娄星区互达美业美容美发用品店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湖南省娄底市娄星区娄底大市场娄富街</w:t>
            </w:r>
            <w:r w:rsidRPr="00763218">
              <w:rPr>
                <w:kern w:val="0"/>
                <w:sz w:val="16"/>
                <w:szCs w:val="16"/>
              </w:rPr>
              <w:t>1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栋</w:t>
            </w:r>
            <w:r w:rsidRPr="00763218">
              <w:rPr>
                <w:kern w:val="0"/>
                <w:sz w:val="16"/>
                <w:szCs w:val="16"/>
              </w:rPr>
              <w:t>3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单元一楼门面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100ml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0316006002/2019/06/01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G20140403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GD·FDA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2004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763218">
              <w:rPr>
                <w:kern w:val="0"/>
                <w:sz w:val="16"/>
                <w:szCs w:val="16"/>
              </w:rPr>
              <w:t>29-XK-2605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湖南省药品检验研究院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763218">
              <w:rPr>
                <w:rFonts w:ascii="宋体" w:hAnsi="宋体" w:cs="宋体" w:hint="eastAsia"/>
                <w:kern w:val="0"/>
                <w:sz w:val="16"/>
                <w:szCs w:val="16"/>
              </w:rPr>
              <w:t>未检出批件及标签标识的染发剂：间氨基苯酚。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240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艾的染发膏系列（铜红色）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台山高富日用化工有限公司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广东省台山市四九镇新竹路</w:t>
            </w:r>
            <w:r w:rsidRPr="00763218">
              <w:rPr>
                <w:kern w:val="0"/>
                <w:sz w:val="16"/>
                <w:szCs w:val="16"/>
              </w:rPr>
              <w:t>1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  <w:r w:rsidRPr="00763218">
              <w:rPr>
                <w:kern w:val="0"/>
                <w:sz w:val="16"/>
                <w:szCs w:val="16"/>
              </w:rPr>
              <w:t>D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座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潮州市西湖嘉嘉美发美容用品商店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广东省潮州市湘桥区环城西路</w:t>
            </w:r>
            <w:r w:rsidRPr="00763218">
              <w:rPr>
                <w:kern w:val="0"/>
                <w:sz w:val="16"/>
                <w:szCs w:val="16"/>
              </w:rPr>
              <w:t>98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85ml/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171225/2020.12.25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G20110996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20160856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检出批件及标签未标识的染发剂：苯基甲基吡唑啉酮、</w:t>
            </w:r>
            <w:r w:rsidRPr="00763218">
              <w:rPr>
                <w:kern w:val="0"/>
                <w:sz w:val="16"/>
                <w:szCs w:val="16"/>
              </w:rPr>
              <w:t>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763218">
              <w:rPr>
                <w:kern w:val="0"/>
                <w:sz w:val="16"/>
                <w:szCs w:val="16"/>
              </w:rPr>
              <w:t>-3-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羟基吡啶、</w:t>
            </w:r>
            <w:r w:rsidRPr="00763218">
              <w:rPr>
                <w:kern w:val="0"/>
                <w:sz w:val="16"/>
                <w:szCs w:val="16"/>
              </w:rPr>
              <w:t>1-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萘酚。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624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624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1020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艾的染发膏系列（金铜色）</w:t>
            </w: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潮州市西湖嘉嘉美发美容用品商店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广东省潮州市湘桥区环城西路</w:t>
            </w:r>
            <w:r w:rsidRPr="00763218">
              <w:rPr>
                <w:kern w:val="0"/>
                <w:sz w:val="16"/>
                <w:szCs w:val="16"/>
              </w:rPr>
              <w:t>98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85ml/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2017.02.09/2020.02.09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G20130424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GD·FDA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1992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763218">
              <w:rPr>
                <w:kern w:val="0"/>
                <w:sz w:val="16"/>
                <w:szCs w:val="16"/>
              </w:rPr>
              <w:t>29-XK-0667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检出批件及标签未标识的染发剂：苯基甲基吡唑啉酮、</w:t>
            </w:r>
            <w:r w:rsidRPr="00763218">
              <w:rPr>
                <w:kern w:val="0"/>
                <w:sz w:val="16"/>
                <w:szCs w:val="16"/>
              </w:rPr>
              <w:t>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763218">
              <w:rPr>
                <w:kern w:val="0"/>
                <w:sz w:val="16"/>
                <w:szCs w:val="16"/>
              </w:rPr>
              <w:t>-3-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羟基吡啶、</w:t>
            </w:r>
            <w:r w:rsidRPr="00763218">
              <w:rPr>
                <w:kern w:val="0"/>
                <w:sz w:val="16"/>
                <w:szCs w:val="16"/>
              </w:rPr>
              <w:t>1-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萘酚。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2400"/>
          <w:jc w:val="center"/>
        </w:trPr>
        <w:tc>
          <w:tcPr>
            <w:tcW w:w="3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军医生</w:t>
            </w:r>
            <w:r w:rsidRPr="00763218">
              <w:rPr>
                <w:kern w:val="0"/>
                <w:sz w:val="16"/>
                <w:szCs w:val="16"/>
              </w:rPr>
              <w:t>®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瑞虎染得快染发膏（酒红色）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广东瑞虎精细化工有限公司；委托单位名称：广州市军瑞生物科技有限公司</w:t>
            </w:r>
            <w:r w:rsidRPr="00763218"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广东省广州市白云区钟落潭镇白沙村清泉路第九工业区；委托单位地址：广州市白云区云景路云嘉街</w:t>
            </w:r>
            <w:r w:rsidRPr="00763218">
              <w:rPr>
                <w:kern w:val="0"/>
                <w:sz w:val="16"/>
                <w:szCs w:val="16"/>
              </w:rPr>
              <w:t>3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  <w:r w:rsidRPr="00763218">
              <w:rPr>
                <w:kern w:val="0"/>
                <w:sz w:val="16"/>
                <w:szCs w:val="16"/>
              </w:rPr>
              <w:t>411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房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万宁广佰汇贸易有限公司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海南省万宁市环市一西路北侧西路东侧华亚欢乐城商业广场负一层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60g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＋</w:t>
            </w:r>
            <w:r w:rsidRPr="00763218">
              <w:rPr>
                <w:kern w:val="0"/>
                <w:sz w:val="16"/>
                <w:szCs w:val="16"/>
              </w:rPr>
              <w:t>60g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</w:t>
            </w:r>
            <w:r w:rsidRPr="00763218">
              <w:rPr>
                <w:kern w:val="0"/>
                <w:sz w:val="16"/>
                <w:szCs w:val="16"/>
              </w:rPr>
              <w:t>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瓶</w:t>
            </w:r>
            <w:r w:rsidRPr="00763218">
              <w:rPr>
                <w:kern w:val="0"/>
                <w:sz w:val="16"/>
                <w:szCs w:val="16"/>
              </w:rPr>
              <w:t>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B2017063001A/20200629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G20090897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GD·FDA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2005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763218">
              <w:rPr>
                <w:kern w:val="0"/>
                <w:sz w:val="16"/>
                <w:szCs w:val="16"/>
              </w:rPr>
              <w:t>29-XK-2756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海南省药品检验所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检出标签及批件未标注的染发剂：间氨基苯酚、</w:t>
            </w:r>
            <w:r w:rsidRPr="00763218">
              <w:rPr>
                <w:kern w:val="0"/>
                <w:sz w:val="16"/>
                <w:szCs w:val="16"/>
              </w:rPr>
              <w:t>1-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萘酚。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jc w:val="center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军医生</w:t>
            </w:r>
            <w:r w:rsidRPr="00763218">
              <w:rPr>
                <w:kern w:val="0"/>
                <w:sz w:val="16"/>
                <w:szCs w:val="16"/>
              </w:rPr>
              <w:t>®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瑞虎染得快染发膏（自然黑）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广东瑞虎精细化工有限公司；总经销名称：广州市军瑞生物科技有限公司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广东省广州市白云区钟落潭镇白沙村清泉路第九工业区；总经销地址：广东省广州市白云区云景路云嘉街</w:t>
            </w:r>
            <w:r w:rsidRPr="00763218">
              <w:rPr>
                <w:kern w:val="0"/>
                <w:sz w:val="16"/>
                <w:szCs w:val="16"/>
              </w:rPr>
              <w:t>3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  <w:r w:rsidRPr="00763218">
              <w:rPr>
                <w:kern w:val="0"/>
                <w:sz w:val="16"/>
                <w:szCs w:val="16"/>
              </w:rPr>
              <w:t>411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房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都江堰市渝万家超市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四川省成都市都江堰市灌口街道建设路</w:t>
            </w:r>
            <w:r w:rsidRPr="00763218">
              <w:rPr>
                <w:kern w:val="0"/>
                <w:sz w:val="16"/>
                <w:szCs w:val="16"/>
              </w:rPr>
              <w:t>172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  <w:r w:rsidRPr="00763218">
              <w:rPr>
                <w:kern w:val="0"/>
                <w:sz w:val="16"/>
                <w:szCs w:val="16"/>
              </w:rPr>
              <w:t>1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栋附</w:t>
            </w:r>
            <w:r w:rsidRPr="00763218">
              <w:rPr>
                <w:kern w:val="0"/>
                <w:sz w:val="16"/>
                <w:szCs w:val="16"/>
              </w:rPr>
              <w:t>1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层</w:t>
            </w:r>
            <w:r w:rsidRPr="00763218">
              <w:rPr>
                <w:kern w:val="0"/>
                <w:sz w:val="16"/>
                <w:szCs w:val="16"/>
              </w:rPr>
              <w:t>124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763218">
              <w:rPr>
                <w:kern w:val="0"/>
                <w:sz w:val="16"/>
                <w:szCs w:val="16"/>
              </w:rPr>
              <w:t>126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763218">
              <w:rPr>
                <w:kern w:val="0"/>
                <w:sz w:val="16"/>
                <w:szCs w:val="16"/>
              </w:rPr>
              <w:t>127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763218">
              <w:rPr>
                <w:kern w:val="0"/>
                <w:sz w:val="16"/>
                <w:szCs w:val="16"/>
              </w:rPr>
              <w:t>129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、</w:t>
            </w:r>
            <w:r w:rsidRPr="00763218">
              <w:rPr>
                <w:kern w:val="0"/>
                <w:sz w:val="16"/>
                <w:szCs w:val="16"/>
              </w:rPr>
              <w:t>130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(100ml+100ml)/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B2018032801A/20200327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G20090900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四川省食品药品检验检测院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763218">
              <w:rPr>
                <w:rFonts w:ascii="宋体" w:hAnsi="宋体" w:cs="宋体" w:hint="eastAsia"/>
                <w:kern w:val="0"/>
                <w:sz w:val="16"/>
                <w:szCs w:val="16"/>
              </w:rPr>
              <w:t>检出标签未标识的染发剂：苯基甲基吡唑啉酮。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1200"/>
          <w:jc w:val="center"/>
        </w:trPr>
        <w:tc>
          <w:tcPr>
            <w:tcW w:w="3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瑞虎一洗黑洗染香波（黑色）</w:t>
            </w: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广东瑞虎精细化工有限公司</w:t>
            </w: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广东省广州市白云区钟落潭镇白沙村清泉路第九工业区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广河县美佳采超市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甘肃省临夏回族自治州广河县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20ml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D110901B/20191108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卫妆特字（</w:t>
            </w:r>
            <w:r w:rsidRPr="00763218">
              <w:rPr>
                <w:kern w:val="0"/>
                <w:sz w:val="16"/>
                <w:szCs w:val="16"/>
              </w:rPr>
              <w:t>2008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）第</w:t>
            </w:r>
            <w:r w:rsidRPr="00763218">
              <w:rPr>
                <w:kern w:val="0"/>
                <w:sz w:val="16"/>
                <w:szCs w:val="16"/>
              </w:rPr>
              <w:t>0430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甘肃省药品检验研究院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产品批件无配方信息；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未检出标签标识的染发剂：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763218">
              <w:rPr>
                <w:kern w:val="0"/>
                <w:sz w:val="16"/>
                <w:szCs w:val="16"/>
              </w:rPr>
              <w:t>-2-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763218">
              <w:rPr>
                <w:kern w:val="0"/>
                <w:sz w:val="16"/>
                <w:szCs w:val="16"/>
              </w:rPr>
              <w:br/>
              <w:t>3.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检出标签未标识的染发剂：间氨基苯酚。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20"/>
          <w:jc w:val="center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瑞虎染得快染发膏</w:t>
            </w: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平川区宝积路物美超市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甘肃省白银市平川区宝积路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60g×2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D012901BZ/20200128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G20090897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甘肃省药品检验研究院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763218">
              <w:rPr>
                <w:rFonts w:ascii="宋体" w:hAnsi="宋体" w:cs="宋体" w:hint="eastAsia"/>
                <w:kern w:val="0"/>
                <w:sz w:val="16"/>
                <w:szCs w:val="16"/>
              </w:rPr>
              <w:t>检出批件及标签未标识的染发剂：间氨基苯酚。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2154"/>
          <w:jc w:val="center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瑞虎染得快染发膏（自然黑）</w:t>
            </w: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兴义市真信日化店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贵州省黔西南布依族苗族自治州兴义市黄草办稻子巷天乐商场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净含量：</w:t>
            </w:r>
            <w:r w:rsidRPr="00763218">
              <w:rPr>
                <w:kern w:val="0"/>
                <w:sz w:val="16"/>
                <w:szCs w:val="16"/>
              </w:rPr>
              <w:t>100ml+100ml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D120801B/20201207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G20090900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贵州省食品药品检验所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763218">
              <w:rPr>
                <w:rFonts w:ascii="宋体" w:hAnsi="宋体" w:cs="宋体" w:hint="eastAsia"/>
                <w:kern w:val="0"/>
                <w:sz w:val="16"/>
                <w:szCs w:val="16"/>
              </w:rPr>
              <w:t>该产品标签标示的保质期与批件不符。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20"/>
          <w:jc w:val="center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瑞虎一洗黑洗染香波（黑色）</w:t>
            </w: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彬县家福乐购物广场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陕西省咸阳市彬县西大街</w:t>
            </w:r>
            <w:r w:rsidRPr="00763218">
              <w:rPr>
                <w:kern w:val="0"/>
                <w:sz w:val="16"/>
                <w:szCs w:val="16"/>
              </w:rPr>
              <w:t>16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200ml×2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D070601B/2020-07-05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卫妆特字（</w:t>
            </w:r>
            <w:r w:rsidRPr="00763218">
              <w:rPr>
                <w:kern w:val="0"/>
                <w:sz w:val="16"/>
                <w:szCs w:val="16"/>
              </w:rPr>
              <w:t>2008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）第</w:t>
            </w:r>
            <w:r w:rsidRPr="00763218">
              <w:rPr>
                <w:kern w:val="0"/>
                <w:sz w:val="16"/>
                <w:szCs w:val="16"/>
              </w:rPr>
              <w:t>0430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陕西省食品药品监督检验研究院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</w:t>
            </w:r>
            <w:r w:rsidRPr="00763218">
              <w:rPr>
                <w:kern w:val="0"/>
                <w:sz w:val="16"/>
                <w:szCs w:val="16"/>
              </w:rPr>
              <w:t>2,6-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二氨基吡啶。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1909"/>
          <w:jc w:val="center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瑞虎染得快染发膏（酒红色）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彬县家福乐购物广场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陕西省咸阳市彬县西大街</w:t>
            </w:r>
            <w:r w:rsidRPr="00763218">
              <w:rPr>
                <w:kern w:val="0"/>
                <w:sz w:val="16"/>
                <w:szCs w:val="16"/>
              </w:rPr>
              <w:t>16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60g×2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D123101B/2019-12-30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G20090897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GD·FDA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2005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763218">
              <w:rPr>
                <w:kern w:val="0"/>
                <w:sz w:val="16"/>
                <w:szCs w:val="16"/>
              </w:rPr>
              <w:t>29-XK-2756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陕西省食品药品监督检验研究院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检出批件及标签未标识的染发剂：间氨基苯酚、</w:t>
            </w:r>
            <w:r w:rsidRPr="00763218">
              <w:rPr>
                <w:kern w:val="0"/>
                <w:sz w:val="16"/>
                <w:szCs w:val="16"/>
              </w:rPr>
              <w:t>1-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萘酚。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2041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瑞虎染得快染发膏（酒红色）</w:t>
            </w: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三原阳光景润生活超市店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陕西省咸阳市三原县城关街道办事处东关社区宴友思大街兴隆村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60g×2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D101701BZ/2019-10-16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G20090897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GD·FDA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2005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763218">
              <w:rPr>
                <w:kern w:val="0"/>
                <w:sz w:val="16"/>
                <w:szCs w:val="16"/>
              </w:rPr>
              <w:t>29-XK-2756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陕西省食品药品监督检验研究院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</w:t>
            </w:r>
            <w:r w:rsidRPr="00763218">
              <w:rPr>
                <w:kern w:val="0"/>
                <w:sz w:val="16"/>
                <w:szCs w:val="16"/>
              </w:rPr>
              <w:t>1-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萘酚。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2164"/>
          <w:jc w:val="center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瑞虎染得快染发膏（咖啡色）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彬县家福乐购物广场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陕西省咸阳市彬县西大街</w:t>
            </w:r>
            <w:r w:rsidRPr="00763218">
              <w:rPr>
                <w:kern w:val="0"/>
                <w:sz w:val="16"/>
                <w:szCs w:val="16"/>
              </w:rPr>
              <w:t>16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22ml×3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D121401B/2020-12-13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G20090899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陕西省食品药品监督检验研究院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检出批件及标签未标识的染发剂：对氨基苯酚、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763218">
              <w:rPr>
                <w:kern w:val="0"/>
                <w:sz w:val="16"/>
                <w:szCs w:val="16"/>
              </w:rPr>
              <w:t>-2-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该产品标签标示的保质期与批件不符。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1928"/>
          <w:jc w:val="center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瑞虎染发膏（自然黑）</w:t>
            </w: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铜川时代大润发商贸有限公司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陕西省铜川市新区时代广场大耀城负一层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100ml+100ml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D032701B/2020-03-26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G20131184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20160550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陕西省食品药品监督检验研究院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763218">
              <w:rPr>
                <w:kern w:val="0"/>
                <w:sz w:val="16"/>
                <w:szCs w:val="16"/>
              </w:rPr>
              <w:t>-2-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羟基甲苯。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2079"/>
          <w:jc w:val="center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瑞虎一洗黑洗染香波（黑色）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三原阳光景润生活超市店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陕西省咸阳市三原县城关街道办事处东关社区宴友思大街兴隆村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20ml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D071301B/2019-07-12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卫妆特字（</w:t>
            </w:r>
            <w:r w:rsidRPr="00763218">
              <w:rPr>
                <w:kern w:val="0"/>
                <w:sz w:val="16"/>
                <w:szCs w:val="16"/>
              </w:rPr>
              <w:t>2008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）第</w:t>
            </w:r>
            <w:r w:rsidRPr="00763218">
              <w:rPr>
                <w:kern w:val="0"/>
                <w:sz w:val="16"/>
                <w:szCs w:val="16"/>
              </w:rPr>
              <w:t>0430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GD·FDA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2005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763218">
              <w:rPr>
                <w:kern w:val="0"/>
                <w:sz w:val="16"/>
                <w:szCs w:val="16"/>
              </w:rPr>
              <w:t>29-XK-2756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陕西省食品药品监督检验研究院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未检出批件及标签标识的染发剂：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763218">
              <w:rPr>
                <w:kern w:val="0"/>
                <w:sz w:val="16"/>
                <w:szCs w:val="16"/>
              </w:rPr>
              <w:t>-2-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羟基甲苯；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</w:t>
            </w:r>
            <w:r w:rsidRPr="00763218">
              <w:rPr>
                <w:kern w:val="0"/>
                <w:sz w:val="16"/>
                <w:szCs w:val="16"/>
              </w:rPr>
              <w:t>: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间氨基苯酚。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迪彩染发膏（棕色）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肇庆迪彩日化科技有限公司；委托单位名称：广州市迪彩化妆品有限公司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广东省肇庆市高新区城中工业园内；委托单位地址：广东从化经济开发区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连云港东海县新瑞日用化妆品有限公司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江苏省连云港市东海县牛山镇东海南路</w:t>
            </w:r>
            <w:r w:rsidRPr="00763218">
              <w:rPr>
                <w:kern w:val="0"/>
                <w:sz w:val="16"/>
                <w:szCs w:val="16"/>
              </w:rPr>
              <w:t>42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（染发膏</w:t>
            </w:r>
            <w:r w:rsidRPr="00763218">
              <w:rPr>
                <w:kern w:val="0"/>
                <w:sz w:val="16"/>
                <w:szCs w:val="16"/>
              </w:rPr>
              <w:t>50g/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763218">
              <w:rPr>
                <w:kern w:val="0"/>
                <w:sz w:val="16"/>
                <w:szCs w:val="16"/>
              </w:rPr>
              <w:t>×1+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显色剂</w:t>
            </w:r>
            <w:r w:rsidRPr="00763218">
              <w:rPr>
                <w:kern w:val="0"/>
                <w:sz w:val="16"/>
                <w:szCs w:val="16"/>
              </w:rPr>
              <w:t>50g/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支</w:t>
            </w:r>
            <w:r w:rsidRPr="00763218">
              <w:rPr>
                <w:kern w:val="0"/>
                <w:sz w:val="16"/>
                <w:szCs w:val="16"/>
              </w:rPr>
              <w:t>×1+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染前防护洗发露</w:t>
            </w:r>
            <w:r w:rsidRPr="00763218">
              <w:rPr>
                <w:kern w:val="0"/>
                <w:sz w:val="16"/>
                <w:szCs w:val="16"/>
              </w:rPr>
              <w:t>12g/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袋</w:t>
            </w:r>
            <w:r w:rsidRPr="00763218">
              <w:rPr>
                <w:kern w:val="0"/>
                <w:sz w:val="16"/>
                <w:szCs w:val="16"/>
              </w:rPr>
              <w:t>×1+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染后修护洗发露</w:t>
            </w:r>
            <w:r w:rsidRPr="00763218">
              <w:rPr>
                <w:kern w:val="0"/>
                <w:sz w:val="16"/>
                <w:szCs w:val="16"/>
              </w:rPr>
              <w:t>12g/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袋</w:t>
            </w:r>
            <w:r w:rsidRPr="00763218">
              <w:rPr>
                <w:kern w:val="0"/>
                <w:sz w:val="16"/>
                <w:szCs w:val="16"/>
              </w:rPr>
              <w:t>×1+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锁色修护霜</w:t>
            </w:r>
            <w:r w:rsidRPr="00763218">
              <w:rPr>
                <w:kern w:val="0"/>
                <w:sz w:val="16"/>
                <w:szCs w:val="16"/>
              </w:rPr>
              <w:t>20g/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袋</w:t>
            </w:r>
            <w:r w:rsidRPr="00763218">
              <w:rPr>
                <w:kern w:val="0"/>
                <w:sz w:val="16"/>
                <w:szCs w:val="16"/>
              </w:rPr>
              <w:t>×1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</w:t>
            </w:r>
            <w:r w:rsidRPr="00763218">
              <w:rPr>
                <w:kern w:val="0"/>
                <w:sz w:val="16"/>
                <w:szCs w:val="16"/>
              </w:rPr>
              <w:t>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016062311101/2016-06-23/2019-06-23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G20101216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GD·FDA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（</w:t>
            </w:r>
            <w:r w:rsidRPr="00763218">
              <w:rPr>
                <w:kern w:val="0"/>
                <w:sz w:val="16"/>
                <w:szCs w:val="16"/>
              </w:rPr>
              <w:t>2010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）卫妆准字</w:t>
            </w:r>
            <w:r w:rsidRPr="00763218">
              <w:rPr>
                <w:kern w:val="0"/>
                <w:sz w:val="16"/>
                <w:szCs w:val="16"/>
              </w:rPr>
              <w:t>29-XK-3282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江苏省食品药品监督检验研究院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763218">
              <w:rPr>
                <w:rFonts w:ascii="宋体" w:hAnsi="宋体" w:cs="宋体" w:hint="eastAsia"/>
                <w:kern w:val="0"/>
                <w:sz w:val="16"/>
                <w:szCs w:val="16"/>
              </w:rPr>
              <w:t>检出批件及标签未标识的染发剂：对氨基苯酚，间氨基苯酚，苯基甲基吡唑啉酮。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22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凯捷染发膏（金棕色）</w:t>
            </w:r>
            <w:r w:rsidRPr="00763218">
              <w:rPr>
                <w:kern w:val="0"/>
                <w:sz w:val="16"/>
                <w:szCs w:val="16"/>
              </w:rPr>
              <w:t>6/77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肇庆市凯捷科技有限公司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广东省肇庆市高新区文德四街</w:t>
            </w:r>
            <w:r w:rsidRPr="00763218">
              <w:rPr>
                <w:kern w:val="0"/>
                <w:sz w:val="16"/>
                <w:szCs w:val="16"/>
              </w:rPr>
              <w:t>1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号之一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天门市竟陵新美化妆品经营店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湖北省天门市竟陵孝子里</w:t>
            </w:r>
            <w:r w:rsidRPr="00763218">
              <w:rPr>
                <w:kern w:val="0"/>
                <w:sz w:val="16"/>
                <w:szCs w:val="16"/>
              </w:rPr>
              <w:t>27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100g/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HC22T04-25h/2021-03-22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G20131016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20160640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湖北省药品监督检验研究院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检出批件与标签未标识的染发剂：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</w:t>
            </w:r>
            <w:r w:rsidRPr="00763218">
              <w:rPr>
                <w:kern w:val="0"/>
                <w:sz w:val="16"/>
                <w:szCs w:val="16"/>
              </w:rPr>
              <w:t>-2-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羟基甲苯，</w:t>
            </w:r>
            <w:r w:rsidRPr="00763218">
              <w:rPr>
                <w:kern w:val="0"/>
                <w:sz w:val="16"/>
                <w:szCs w:val="16"/>
              </w:rPr>
              <w:t>4-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氨基间甲酚。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凯捷染发膏（自然黑）</w:t>
            </w:r>
            <w:r w:rsidRPr="00763218">
              <w:rPr>
                <w:kern w:val="0"/>
                <w:sz w:val="16"/>
                <w:szCs w:val="16"/>
              </w:rPr>
              <w:t>44/0</w:t>
            </w: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天门市竟陵新美化妆品经营店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湖北省天门市竟陵孝子里</w:t>
            </w:r>
            <w:r w:rsidRPr="00763218">
              <w:rPr>
                <w:kern w:val="0"/>
                <w:sz w:val="16"/>
                <w:szCs w:val="16"/>
              </w:rPr>
              <w:t>27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100g/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HC20T01-23f/2021-03-22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广东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国妆特字</w:t>
            </w:r>
            <w:r w:rsidRPr="00763218">
              <w:rPr>
                <w:kern w:val="0"/>
                <w:sz w:val="16"/>
                <w:szCs w:val="16"/>
              </w:rPr>
              <w:t>G20130986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粤妆</w:t>
            </w:r>
            <w:r w:rsidRPr="00763218">
              <w:rPr>
                <w:kern w:val="0"/>
                <w:sz w:val="16"/>
                <w:szCs w:val="16"/>
              </w:rPr>
              <w:t>20160640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湖北省药品监督检验研究院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1.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未检出批件及标签标识的染发剂：</w:t>
            </w:r>
            <w:r w:rsidRPr="00763218">
              <w:rPr>
                <w:kern w:val="0"/>
                <w:sz w:val="16"/>
                <w:szCs w:val="16"/>
              </w:rPr>
              <w:t>N,N-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双</w:t>
            </w:r>
            <w:r w:rsidRPr="00763218">
              <w:rPr>
                <w:kern w:val="0"/>
                <w:sz w:val="16"/>
                <w:szCs w:val="16"/>
              </w:rPr>
              <w:t>(2-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羟乙基</w:t>
            </w:r>
            <w:r w:rsidRPr="00763218">
              <w:rPr>
                <w:kern w:val="0"/>
                <w:sz w:val="16"/>
                <w:szCs w:val="16"/>
              </w:rPr>
              <w:t>)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对苯二胺硫酸盐；</w:t>
            </w:r>
            <w:r w:rsidRPr="00763218">
              <w:rPr>
                <w:kern w:val="0"/>
                <w:sz w:val="16"/>
                <w:szCs w:val="16"/>
              </w:rPr>
              <w:br/>
              <w:t>2.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检出批件及标签未标识的染发剂：甲苯</w:t>
            </w:r>
            <w:r w:rsidRPr="00763218">
              <w:rPr>
                <w:kern w:val="0"/>
                <w:sz w:val="16"/>
                <w:szCs w:val="16"/>
              </w:rPr>
              <w:t>-2,5-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二胺硫酸盐，</w:t>
            </w:r>
            <w:r w:rsidRPr="00763218">
              <w:rPr>
                <w:kern w:val="0"/>
                <w:sz w:val="16"/>
                <w:szCs w:val="16"/>
              </w:rPr>
              <w:t>2-</w:t>
            </w:r>
            <w:r w:rsidRPr="00763218">
              <w:rPr>
                <w:rFonts w:ascii="宋体" w:hAnsi="宋体" w:hint="eastAsia"/>
                <w:kern w:val="0"/>
                <w:sz w:val="16"/>
                <w:szCs w:val="16"/>
              </w:rPr>
              <w:t>甲基间苯二酚。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763218">
              <w:rPr>
                <w:kern w:val="0"/>
                <w:sz w:val="16"/>
                <w:szCs w:val="16"/>
              </w:rPr>
              <w:t>/</w:t>
            </w: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B758B0" w:rsidRPr="00763218" w:rsidTr="0064109B">
        <w:trPr>
          <w:trHeight w:val="312"/>
          <w:jc w:val="center"/>
        </w:trPr>
        <w:tc>
          <w:tcPr>
            <w:tcW w:w="38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58B0" w:rsidRPr="00763218" w:rsidRDefault="00B758B0" w:rsidP="0064109B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</w:tbl>
    <w:p w:rsidR="00B758B0" w:rsidRPr="00277271" w:rsidRDefault="00B758B0" w:rsidP="00B758B0">
      <w:pPr>
        <w:tabs>
          <w:tab w:val="left" w:pos="7200"/>
          <w:tab w:val="left" w:pos="7380"/>
          <w:tab w:val="left" w:pos="7560"/>
        </w:tabs>
        <w:spacing w:line="560" w:lineRule="exact"/>
        <w:ind w:firstLineChars="200" w:firstLine="560"/>
        <w:rPr>
          <w:rFonts w:eastAsia="方正仿宋简体"/>
          <w:sz w:val="28"/>
          <w:szCs w:val="28"/>
        </w:rPr>
      </w:pPr>
    </w:p>
    <w:p w:rsidR="0079696D" w:rsidRDefault="0079696D"/>
    <w:sectPr w:rsidR="0079696D" w:rsidSect="000A0A89">
      <w:footerReference w:type="even" r:id="rId5"/>
      <w:footerReference w:type="default" r:id="rId6"/>
      <w:pgSz w:w="16838" w:h="11906" w:orient="landscape" w:code="9"/>
      <w:pgMar w:top="1418" w:right="1134" w:bottom="1418" w:left="1134" w:header="851" w:footer="79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C7" w:rsidRPr="00771BA9" w:rsidRDefault="00B758B0">
    <w:pPr>
      <w:pStyle w:val="a5"/>
      <w:rPr>
        <w:sz w:val="28"/>
        <w:szCs w:val="28"/>
      </w:rPr>
    </w:pPr>
    <w:r w:rsidRPr="00771BA9">
      <w:rPr>
        <w:rFonts w:hint="eastAsia"/>
        <w:color w:val="FFFFFF"/>
        <w:sz w:val="28"/>
        <w:szCs w:val="28"/>
      </w:rPr>
      <w:t>—</w:t>
    </w:r>
    <w:r w:rsidRPr="00771BA9">
      <w:rPr>
        <w:rFonts w:hint="eastAsia"/>
        <w:sz w:val="28"/>
        <w:szCs w:val="28"/>
      </w:rPr>
      <w:t>—</w:t>
    </w:r>
    <w:r w:rsidRPr="00771BA9">
      <w:rPr>
        <w:rFonts w:hint="eastAsia"/>
        <w:sz w:val="28"/>
        <w:szCs w:val="28"/>
      </w:rPr>
      <w:t xml:space="preserve"> </w:t>
    </w:r>
    <w:r w:rsidRPr="00771BA9">
      <w:rPr>
        <w:sz w:val="28"/>
        <w:szCs w:val="28"/>
      </w:rPr>
      <w:fldChar w:fldCharType="begin"/>
    </w:r>
    <w:r w:rsidRPr="00771BA9">
      <w:rPr>
        <w:sz w:val="28"/>
        <w:szCs w:val="28"/>
      </w:rPr>
      <w:instrText>PAGE   \* MERGEFORMAT</w:instrText>
    </w:r>
    <w:r w:rsidRPr="00771BA9">
      <w:rPr>
        <w:sz w:val="28"/>
        <w:szCs w:val="28"/>
      </w:rPr>
      <w:fldChar w:fldCharType="separate"/>
    </w:r>
    <w:r w:rsidRPr="00151AE0">
      <w:rPr>
        <w:noProof/>
        <w:sz w:val="28"/>
        <w:szCs w:val="28"/>
        <w:lang w:val="zh-CN"/>
      </w:rPr>
      <w:t>2</w:t>
    </w:r>
    <w:r w:rsidRPr="00771BA9">
      <w:rPr>
        <w:sz w:val="28"/>
        <w:szCs w:val="28"/>
      </w:rPr>
      <w:fldChar w:fldCharType="end"/>
    </w:r>
    <w:r w:rsidRPr="00771BA9">
      <w:rPr>
        <w:rFonts w:hint="eastAsia"/>
        <w:sz w:val="28"/>
        <w:szCs w:val="28"/>
      </w:rPr>
      <w:t xml:space="preserve"> </w:t>
    </w:r>
    <w:r w:rsidRPr="00763218">
      <w:rPr>
        <w:rFonts w:hint="eastAsia"/>
        <w:sz w:val="28"/>
        <w:szCs w:val="28"/>
      </w:rPr>
      <w:t>—</w:t>
    </w:r>
  </w:p>
  <w:p w:rsidR="009A1829" w:rsidRDefault="00B758B0" w:rsidP="00A24E9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C7" w:rsidRPr="00771BA9" w:rsidRDefault="00B758B0" w:rsidP="00771BA9">
    <w:pPr>
      <w:pStyle w:val="a5"/>
      <w:wordWrap w:val="0"/>
      <w:jc w:val="right"/>
      <w:rPr>
        <w:color w:val="FFFFFF"/>
        <w:sz w:val="28"/>
        <w:szCs w:val="28"/>
      </w:rPr>
    </w:pPr>
    <w:r w:rsidRPr="00771BA9">
      <w:rPr>
        <w:rFonts w:hint="eastAsia"/>
        <w:sz w:val="28"/>
        <w:szCs w:val="28"/>
      </w:rPr>
      <w:t>—</w:t>
    </w:r>
    <w:r w:rsidRPr="00771BA9">
      <w:rPr>
        <w:rFonts w:hint="eastAsia"/>
        <w:sz w:val="28"/>
        <w:szCs w:val="28"/>
      </w:rPr>
      <w:t xml:space="preserve"> </w:t>
    </w:r>
    <w:r w:rsidRPr="00771BA9">
      <w:rPr>
        <w:sz w:val="28"/>
        <w:szCs w:val="28"/>
      </w:rPr>
      <w:fldChar w:fldCharType="begin"/>
    </w:r>
    <w:r w:rsidRPr="00771BA9">
      <w:rPr>
        <w:sz w:val="28"/>
        <w:szCs w:val="28"/>
      </w:rPr>
      <w:instrText>PAGE   \* MERGEFORMAT</w:instrText>
    </w:r>
    <w:r w:rsidRPr="00771BA9">
      <w:rPr>
        <w:sz w:val="28"/>
        <w:szCs w:val="28"/>
      </w:rPr>
      <w:fldChar w:fldCharType="separate"/>
    </w:r>
    <w:r w:rsidRPr="00B758B0">
      <w:rPr>
        <w:noProof/>
        <w:sz w:val="28"/>
        <w:szCs w:val="28"/>
        <w:lang w:val="zh-CN"/>
      </w:rPr>
      <w:t>1</w:t>
    </w:r>
    <w:r w:rsidRPr="00771BA9">
      <w:rPr>
        <w:sz w:val="28"/>
        <w:szCs w:val="28"/>
      </w:rPr>
      <w:fldChar w:fldCharType="end"/>
    </w:r>
    <w:r w:rsidRPr="00771BA9">
      <w:rPr>
        <w:rFonts w:hint="eastAsia"/>
        <w:sz w:val="28"/>
        <w:szCs w:val="28"/>
      </w:rPr>
      <w:t xml:space="preserve"> </w:t>
    </w:r>
    <w:r w:rsidRPr="00771BA9">
      <w:rPr>
        <w:rFonts w:hint="eastAsia"/>
        <w:sz w:val="28"/>
        <w:szCs w:val="28"/>
      </w:rPr>
      <w:t>—</w:t>
    </w:r>
    <w:r w:rsidRPr="00771BA9">
      <w:rPr>
        <w:rFonts w:hint="eastAsia"/>
        <w:color w:val="FFFFFF"/>
        <w:sz w:val="28"/>
        <w:szCs w:val="28"/>
      </w:rPr>
      <w:t>—</w:t>
    </w:r>
  </w:p>
  <w:p w:rsidR="00A24E9C" w:rsidRPr="00A24E9C" w:rsidRDefault="00B758B0" w:rsidP="00A24E9C">
    <w:pPr>
      <w:pStyle w:val="a5"/>
      <w:wordWrap w:val="0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A7A"/>
    <w:multiLevelType w:val="singleLevel"/>
    <w:tmpl w:val="1B9E3A7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58B0"/>
    <w:rsid w:val="0079696D"/>
    <w:rsid w:val="00B7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rsid w:val="00B758B0"/>
    <w:pPr>
      <w:shd w:val="clear" w:color="auto" w:fill="000080"/>
    </w:pPr>
  </w:style>
  <w:style w:type="character" w:customStyle="1" w:styleId="Char">
    <w:name w:val="文档结构图 Char"/>
    <w:basedOn w:val="a0"/>
    <w:link w:val="a3"/>
    <w:semiHidden/>
    <w:rsid w:val="00B758B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Balloon Text"/>
    <w:basedOn w:val="a"/>
    <w:link w:val="Char0"/>
    <w:semiHidden/>
    <w:rsid w:val="00B758B0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B758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B758B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1">
    <w:name w:val="页脚 Char"/>
    <w:basedOn w:val="a0"/>
    <w:link w:val="a5"/>
    <w:uiPriority w:val="99"/>
    <w:rsid w:val="00B758B0"/>
    <w:rPr>
      <w:rFonts w:ascii="Times New Roman" w:eastAsia="宋体" w:hAnsi="Times New Roman" w:cs="Times New Roman"/>
      <w:sz w:val="18"/>
      <w:szCs w:val="18"/>
      <w:lang/>
    </w:rPr>
  </w:style>
  <w:style w:type="character" w:styleId="a6">
    <w:name w:val="page number"/>
    <w:basedOn w:val="a0"/>
    <w:rsid w:val="00B758B0"/>
  </w:style>
  <w:style w:type="paragraph" w:styleId="a7">
    <w:name w:val="header"/>
    <w:basedOn w:val="a"/>
    <w:link w:val="Char2"/>
    <w:uiPriority w:val="99"/>
    <w:rsid w:val="00B75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2">
    <w:name w:val="页眉 Char"/>
    <w:basedOn w:val="a0"/>
    <w:link w:val="a7"/>
    <w:uiPriority w:val="99"/>
    <w:rsid w:val="00B758B0"/>
    <w:rPr>
      <w:rFonts w:ascii="Times New Roman" w:eastAsia="宋体" w:hAnsi="Times New Roman" w:cs="Times New Roman"/>
      <w:sz w:val="18"/>
      <w:szCs w:val="18"/>
      <w:lang/>
    </w:rPr>
  </w:style>
  <w:style w:type="character" w:styleId="a8">
    <w:name w:val="Hyperlink"/>
    <w:uiPriority w:val="99"/>
    <w:unhideWhenUsed/>
    <w:rsid w:val="00B758B0"/>
    <w:rPr>
      <w:color w:val="0000FF"/>
      <w:u w:val="single"/>
    </w:rPr>
  </w:style>
  <w:style w:type="paragraph" w:styleId="a9">
    <w:next w:val="aa"/>
    <w:uiPriority w:val="99"/>
    <w:unhideWhenUsed/>
    <w:rsid w:val="00B75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"/>
    <w:rsid w:val="00B758B0"/>
    <w:pPr>
      <w:widowControl/>
      <w:spacing w:before="100" w:beforeAutospacing="1" w:after="100" w:afterAutospacing="1"/>
      <w:jc w:val="left"/>
    </w:pPr>
    <w:rPr>
      <w:b/>
      <w:bCs/>
      <w:kern w:val="0"/>
      <w:sz w:val="16"/>
      <w:szCs w:val="16"/>
    </w:rPr>
  </w:style>
  <w:style w:type="paragraph" w:customStyle="1" w:styleId="font6">
    <w:name w:val="font6"/>
    <w:basedOn w:val="a"/>
    <w:rsid w:val="00B758B0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7">
    <w:name w:val="font7"/>
    <w:basedOn w:val="a"/>
    <w:rsid w:val="00B758B0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b/>
      <w:bCs/>
      <w:kern w:val="0"/>
      <w:sz w:val="44"/>
      <w:szCs w:val="44"/>
    </w:rPr>
  </w:style>
  <w:style w:type="paragraph" w:customStyle="1" w:styleId="font8">
    <w:name w:val="font8"/>
    <w:basedOn w:val="a"/>
    <w:rsid w:val="00B758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B758B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font10">
    <w:name w:val="font10"/>
    <w:basedOn w:val="a"/>
    <w:rsid w:val="00B758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6">
    <w:name w:val="xl66"/>
    <w:basedOn w:val="a"/>
    <w:rsid w:val="00B758B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67">
    <w:name w:val="xl67"/>
    <w:basedOn w:val="a"/>
    <w:rsid w:val="00B758B0"/>
    <w:pPr>
      <w:widowControl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8">
    <w:name w:val="xl68"/>
    <w:basedOn w:val="a"/>
    <w:rsid w:val="00B75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69">
    <w:name w:val="xl69"/>
    <w:basedOn w:val="a"/>
    <w:rsid w:val="00B75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70">
    <w:name w:val="xl70"/>
    <w:basedOn w:val="a"/>
    <w:rsid w:val="00B75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71">
    <w:name w:val="xl71"/>
    <w:basedOn w:val="a"/>
    <w:rsid w:val="00B75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72">
    <w:name w:val="xl72"/>
    <w:basedOn w:val="a"/>
    <w:rsid w:val="00B75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73">
    <w:name w:val="xl73"/>
    <w:basedOn w:val="a"/>
    <w:rsid w:val="00B758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74">
    <w:name w:val="xl74"/>
    <w:basedOn w:val="a"/>
    <w:rsid w:val="00B758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75">
    <w:name w:val="xl75"/>
    <w:basedOn w:val="a"/>
    <w:rsid w:val="00B75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6">
    <w:name w:val="xl76"/>
    <w:basedOn w:val="a"/>
    <w:rsid w:val="00B75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7">
    <w:name w:val="xl77"/>
    <w:basedOn w:val="a"/>
    <w:rsid w:val="00B758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78">
    <w:name w:val="xl78"/>
    <w:basedOn w:val="a"/>
    <w:rsid w:val="00B758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79">
    <w:name w:val="xl79"/>
    <w:basedOn w:val="a"/>
    <w:rsid w:val="00B758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80">
    <w:name w:val="xl80"/>
    <w:basedOn w:val="a"/>
    <w:rsid w:val="00B758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81">
    <w:name w:val="xl81"/>
    <w:basedOn w:val="a"/>
    <w:rsid w:val="00B758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2">
    <w:name w:val="xl82"/>
    <w:basedOn w:val="a"/>
    <w:rsid w:val="00B758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3">
    <w:name w:val="xl83"/>
    <w:basedOn w:val="a"/>
    <w:rsid w:val="00B758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4">
    <w:name w:val="xl84"/>
    <w:basedOn w:val="a"/>
    <w:rsid w:val="00B758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5">
    <w:name w:val="xl85"/>
    <w:basedOn w:val="a"/>
    <w:rsid w:val="00B758B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6">
    <w:name w:val="xl86"/>
    <w:basedOn w:val="a"/>
    <w:rsid w:val="00B758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7">
    <w:name w:val="xl87"/>
    <w:basedOn w:val="a"/>
    <w:rsid w:val="00B758B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88">
    <w:name w:val="xl88"/>
    <w:basedOn w:val="a"/>
    <w:rsid w:val="00B758B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6"/>
      <w:szCs w:val="36"/>
    </w:rPr>
  </w:style>
  <w:style w:type="paragraph" w:customStyle="1" w:styleId="xl89">
    <w:name w:val="xl89"/>
    <w:basedOn w:val="a"/>
    <w:rsid w:val="00B758B0"/>
    <w:pPr>
      <w:widowControl/>
      <w:spacing w:before="100" w:beforeAutospacing="1" w:after="100" w:afterAutospacing="1"/>
      <w:jc w:val="left"/>
    </w:pPr>
    <w:rPr>
      <w:b/>
      <w:bCs/>
      <w:kern w:val="0"/>
      <w:sz w:val="36"/>
      <w:szCs w:val="36"/>
    </w:rPr>
  </w:style>
  <w:style w:type="paragraph" w:customStyle="1" w:styleId="xl90">
    <w:name w:val="xl90"/>
    <w:basedOn w:val="a"/>
    <w:rsid w:val="00B758B0"/>
    <w:pPr>
      <w:widowControl/>
      <w:spacing w:before="100" w:beforeAutospacing="1" w:after="100" w:afterAutospacing="1"/>
      <w:jc w:val="center"/>
    </w:pPr>
    <w:rPr>
      <w:b/>
      <w:bCs/>
      <w:kern w:val="0"/>
      <w:sz w:val="36"/>
      <w:szCs w:val="36"/>
    </w:rPr>
  </w:style>
  <w:style w:type="paragraph" w:customStyle="1" w:styleId="xl91">
    <w:name w:val="xl91"/>
    <w:basedOn w:val="a"/>
    <w:rsid w:val="00B758B0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2"/>
      <w:szCs w:val="32"/>
    </w:rPr>
  </w:style>
  <w:style w:type="paragraph" w:customStyle="1" w:styleId="xl92">
    <w:name w:val="xl92"/>
    <w:basedOn w:val="a"/>
    <w:rsid w:val="00B758B0"/>
    <w:pPr>
      <w:widowControl/>
      <w:spacing w:before="100" w:beforeAutospacing="1" w:after="100" w:afterAutospacing="1"/>
      <w:jc w:val="left"/>
    </w:pPr>
    <w:rPr>
      <w:b/>
      <w:bCs/>
      <w:kern w:val="0"/>
      <w:sz w:val="32"/>
      <w:szCs w:val="32"/>
    </w:rPr>
  </w:style>
  <w:style w:type="paragraph" w:customStyle="1" w:styleId="xl93">
    <w:name w:val="xl93"/>
    <w:basedOn w:val="a"/>
    <w:rsid w:val="00B758B0"/>
    <w:pPr>
      <w:widowControl/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xl94">
    <w:name w:val="xl94"/>
    <w:basedOn w:val="a"/>
    <w:rsid w:val="00B758B0"/>
    <w:pPr>
      <w:widowControl/>
      <w:spacing w:before="100" w:beforeAutospacing="1" w:after="100" w:afterAutospacing="1"/>
      <w:jc w:val="center"/>
    </w:pPr>
    <w:rPr>
      <w:b/>
      <w:bCs/>
      <w:kern w:val="0"/>
      <w:sz w:val="44"/>
      <w:szCs w:val="44"/>
    </w:rPr>
  </w:style>
  <w:style w:type="paragraph" w:customStyle="1" w:styleId="xl95">
    <w:name w:val="xl95"/>
    <w:basedOn w:val="a"/>
    <w:rsid w:val="00B758B0"/>
    <w:pPr>
      <w:widowControl/>
      <w:spacing w:before="100" w:beforeAutospacing="1" w:after="100" w:afterAutospacing="1"/>
      <w:jc w:val="left"/>
    </w:pPr>
    <w:rPr>
      <w:b/>
      <w:bCs/>
      <w:kern w:val="0"/>
      <w:sz w:val="44"/>
      <w:szCs w:val="44"/>
    </w:rPr>
  </w:style>
  <w:style w:type="character" w:styleId="aa">
    <w:name w:val="FollowedHyperlink"/>
    <w:basedOn w:val="a0"/>
    <w:uiPriority w:val="99"/>
    <w:semiHidden/>
    <w:unhideWhenUsed/>
    <w:rsid w:val="00B758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1883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2018-12-11T00:48:00Z</dcterms:created>
  <dcterms:modified xsi:type="dcterms:W3CDTF">2018-12-11T00:48:00Z</dcterms:modified>
</cp:coreProperties>
</file>